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85"/>
        <w:gridCol w:w="3285"/>
        <w:gridCol w:w="3600"/>
        <w:gridCol w:w="2970"/>
      </w:tblGrid>
      <w:tr w:rsidR="008C0A74" w:rsidRPr="008C0A74" w:rsidTr="006A0B23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673C" w:rsidRPr="008C0A74" w:rsidRDefault="00996F52" w:rsidP="008C0A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 w:themeColor="text1"/>
                <w:lang w:val="es-PR"/>
              </w:rPr>
            </w:pPr>
            <w:r w:rsidRPr="008C0A74">
              <w:rPr>
                <w:rFonts w:cs="Calibri"/>
                <w:b/>
                <w:noProof/>
                <w:color w:val="000000" w:themeColor="text1"/>
                <w:lang w:val="es-PR" w:eastAsia="es-PR"/>
              </w:rPr>
              <w:drawing>
                <wp:inline distT="0" distB="0" distL="0" distR="0" wp14:anchorId="46AB36F0" wp14:editId="3167673C">
                  <wp:extent cx="260985" cy="273050"/>
                  <wp:effectExtent l="0" t="0" r="571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D4673C" w:rsidRPr="008C0A74" w:rsidRDefault="00D4673C" w:rsidP="003B05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 w:themeColor="text1"/>
                <w:lang w:val="es-PR"/>
              </w:rPr>
            </w:pPr>
            <w:r w:rsidRPr="008C0A74">
              <w:rPr>
                <w:rFonts w:cs="Calibri"/>
                <w:b/>
                <w:color w:val="000000" w:themeColor="text1"/>
                <w:lang w:val="es-PR"/>
              </w:rPr>
              <w:t>Oficina Central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D4673C" w:rsidRPr="008C0A74" w:rsidRDefault="00D4673C" w:rsidP="003B053F">
            <w:pPr>
              <w:spacing w:before="60" w:after="60" w:line="240" w:lineRule="auto"/>
              <w:rPr>
                <w:rFonts w:cs="Calibri"/>
                <w:color w:val="000000" w:themeColor="text1"/>
                <w:lang w:val="es-PR"/>
              </w:rPr>
            </w:pPr>
            <w:r w:rsidRPr="008C0A74">
              <w:rPr>
                <w:rFonts w:cs="Calibri"/>
                <w:b/>
                <w:color w:val="000000" w:themeColor="text1"/>
                <w:lang w:val="es-PR"/>
              </w:rPr>
              <w:t>Dirección Postal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D4673C" w:rsidRPr="008C0A74" w:rsidRDefault="00D4673C" w:rsidP="003B053F">
            <w:pPr>
              <w:spacing w:before="60" w:after="60" w:line="240" w:lineRule="auto"/>
              <w:rPr>
                <w:rFonts w:cs="Calibri"/>
                <w:color w:val="000000" w:themeColor="text1"/>
                <w:lang w:val="es-PR"/>
              </w:rPr>
            </w:pPr>
            <w:r w:rsidRPr="008C0A74">
              <w:rPr>
                <w:rFonts w:cs="Calibri"/>
                <w:b/>
                <w:color w:val="000000" w:themeColor="text1"/>
                <w:lang w:val="es-PR"/>
              </w:rPr>
              <w:t>Teléfonos / Fax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D4673C" w:rsidRPr="008C0A74" w:rsidRDefault="00D4673C" w:rsidP="003B053F">
            <w:pPr>
              <w:spacing w:before="60" w:after="60" w:line="240" w:lineRule="auto"/>
              <w:rPr>
                <w:rFonts w:cs="Calibri"/>
                <w:color w:val="000000" w:themeColor="text1"/>
                <w:lang w:val="es-PR"/>
              </w:rPr>
            </w:pPr>
            <w:r w:rsidRPr="008C0A74">
              <w:rPr>
                <w:rFonts w:cs="Calibri"/>
                <w:b/>
                <w:color w:val="000000" w:themeColor="text1"/>
                <w:lang w:val="es-PR"/>
              </w:rPr>
              <w:t>Horario de Servicio</w:t>
            </w:r>
          </w:p>
        </w:tc>
      </w:tr>
      <w:tr w:rsidR="008C0A74" w:rsidRPr="008C0A74" w:rsidTr="006A0B23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61281" w:rsidRPr="008C0A74" w:rsidRDefault="00961281" w:rsidP="00243E0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 w:themeColor="text1"/>
                <w:lang w:val="es-PR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4A" w:rsidRPr="008C0A74" w:rsidRDefault="0061654A" w:rsidP="0061654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color w:val="000000" w:themeColor="text1"/>
                <w:lang w:val="es-PR"/>
              </w:rPr>
            </w:pPr>
            <w:r w:rsidRPr="008C0A74">
              <w:rPr>
                <w:rFonts w:cs="Arial"/>
                <w:color w:val="000000" w:themeColor="text1"/>
                <w:lang w:val="es-PR"/>
              </w:rPr>
              <w:t>Humana</w:t>
            </w:r>
          </w:p>
          <w:p w:rsidR="0061654A" w:rsidRPr="008C0A74" w:rsidRDefault="0061654A" w:rsidP="0061654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color w:val="000000" w:themeColor="text1"/>
                <w:lang w:val="es-PR"/>
              </w:rPr>
            </w:pPr>
            <w:r w:rsidRPr="008C0A74">
              <w:rPr>
                <w:rFonts w:cs="Arial"/>
                <w:color w:val="000000" w:themeColor="text1"/>
                <w:lang w:val="es-PR"/>
              </w:rPr>
              <w:t xml:space="preserve">Edifico Fundación </w:t>
            </w:r>
            <w:r w:rsidRPr="008C0A74">
              <w:rPr>
                <w:rFonts w:cs="Calibri"/>
                <w:color w:val="000000" w:themeColor="text1"/>
                <w:lang w:val="es-PR"/>
              </w:rPr>
              <w:t>Á</w:t>
            </w:r>
            <w:r w:rsidRPr="008C0A74">
              <w:rPr>
                <w:rFonts w:cs="Arial"/>
                <w:color w:val="000000" w:themeColor="text1"/>
                <w:lang w:val="es-PR"/>
              </w:rPr>
              <w:t>ngel Ramos</w:t>
            </w:r>
          </w:p>
          <w:p w:rsidR="0061654A" w:rsidRPr="008C0A74" w:rsidRDefault="0061654A" w:rsidP="0061654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color w:val="000000" w:themeColor="text1"/>
                <w:lang w:val="es-PR"/>
              </w:rPr>
            </w:pPr>
            <w:r w:rsidRPr="008C0A74">
              <w:rPr>
                <w:rFonts w:cs="Arial"/>
                <w:color w:val="000000" w:themeColor="text1"/>
                <w:lang w:val="es-PR"/>
              </w:rPr>
              <w:t>Tercer Nivel</w:t>
            </w:r>
          </w:p>
          <w:p w:rsidR="0061654A" w:rsidRPr="008C0A74" w:rsidRDefault="0061654A" w:rsidP="0061654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8C0A74">
              <w:rPr>
                <w:rFonts w:cs="Arial"/>
                <w:color w:val="000000" w:themeColor="text1"/>
              </w:rPr>
              <w:t>383 Ave. FD Roosevelt</w:t>
            </w:r>
          </w:p>
          <w:p w:rsidR="0061654A" w:rsidRPr="008C0A74" w:rsidRDefault="0061654A" w:rsidP="0061654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8C0A74">
              <w:rPr>
                <w:rFonts w:cs="Arial"/>
                <w:color w:val="000000" w:themeColor="text1"/>
              </w:rPr>
              <w:t>San Juan,  PR 00918-3121</w:t>
            </w:r>
          </w:p>
          <w:p w:rsidR="0091317E" w:rsidRPr="008C0A74" w:rsidRDefault="0091317E" w:rsidP="003B053F">
            <w:pPr>
              <w:pStyle w:val="NormalWeb"/>
              <w:spacing w:before="60" w:beforeAutospacing="0" w:after="60" w:afterAutospacing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02" w:rsidRPr="008C0A74" w:rsidRDefault="0061654A" w:rsidP="0061654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color w:val="000000" w:themeColor="text1"/>
                <w:lang w:val="es-PR"/>
              </w:rPr>
            </w:pPr>
            <w:r w:rsidRPr="008C0A74">
              <w:rPr>
                <w:rFonts w:cs="Arial"/>
                <w:color w:val="000000" w:themeColor="text1"/>
                <w:lang w:val="es-PR"/>
              </w:rPr>
              <w:t>P.O. Box 192059</w:t>
            </w:r>
          </w:p>
          <w:p w:rsidR="0061654A" w:rsidRPr="008C0A74" w:rsidRDefault="0061654A" w:rsidP="0061654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color w:val="000000" w:themeColor="text1"/>
                <w:lang w:val="es-PR"/>
              </w:rPr>
            </w:pPr>
            <w:r w:rsidRPr="008C0A74">
              <w:rPr>
                <w:rFonts w:cs="Arial"/>
                <w:color w:val="000000" w:themeColor="text1"/>
                <w:lang w:val="es-PR"/>
              </w:rPr>
              <w:t>San Juan, PR 009191-2059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81" w:rsidRPr="008C0A74" w:rsidRDefault="009843C2" w:rsidP="003B053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color w:val="000000" w:themeColor="text1"/>
                <w:lang w:val="es-PR"/>
              </w:rPr>
            </w:pPr>
            <w:r w:rsidRPr="008C0A74">
              <w:rPr>
                <w:rFonts w:cs="Arial"/>
                <w:color w:val="000000" w:themeColor="text1"/>
                <w:lang w:val="es-PR"/>
              </w:rPr>
              <w:t>Cuadro: (787) 282-7900</w:t>
            </w:r>
          </w:p>
          <w:p w:rsidR="0091317E" w:rsidRPr="008C0A74" w:rsidRDefault="0091317E" w:rsidP="003B053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color w:val="000000" w:themeColor="text1"/>
                <w:lang w:val="es-PR"/>
              </w:rPr>
            </w:pPr>
            <w:r w:rsidRPr="008C0A74">
              <w:rPr>
                <w:rFonts w:cs="Arial"/>
                <w:color w:val="000000" w:themeColor="text1"/>
                <w:lang w:val="es-PR"/>
              </w:rPr>
              <w:t>Servicio  al Cliente: 1-</w:t>
            </w:r>
            <w:r w:rsidR="0041755F" w:rsidRPr="008C0A74">
              <w:rPr>
                <w:rFonts w:cs="Arial"/>
                <w:color w:val="000000" w:themeColor="text1"/>
                <w:lang w:val="es-PR"/>
              </w:rPr>
              <w:t>(</w:t>
            </w:r>
            <w:r w:rsidRPr="008C0A74">
              <w:rPr>
                <w:rFonts w:cs="Arial"/>
                <w:color w:val="000000" w:themeColor="text1"/>
                <w:lang w:val="es-PR"/>
              </w:rPr>
              <w:t>800</w:t>
            </w:r>
            <w:r w:rsidR="0041755F" w:rsidRPr="008C0A74">
              <w:rPr>
                <w:rFonts w:cs="Arial"/>
                <w:color w:val="000000" w:themeColor="text1"/>
                <w:lang w:val="es-PR"/>
              </w:rPr>
              <w:t>)</w:t>
            </w:r>
            <w:r w:rsidR="0061654A" w:rsidRPr="008C0A74">
              <w:rPr>
                <w:rFonts w:cs="Arial"/>
                <w:color w:val="000000" w:themeColor="text1"/>
                <w:lang w:val="es-PR"/>
              </w:rPr>
              <w:t>-314-3121</w:t>
            </w:r>
          </w:p>
          <w:p w:rsidR="00961281" w:rsidRPr="008C0A74" w:rsidRDefault="001240A3" w:rsidP="0041755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color w:val="000000" w:themeColor="text1"/>
                <w:lang w:val="es-PR"/>
              </w:rPr>
            </w:pPr>
            <w:r w:rsidRPr="008C0A74">
              <w:rPr>
                <w:rFonts w:cs="Arial"/>
                <w:color w:val="000000" w:themeColor="text1"/>
                <w:lang w:val="es-PR"/>
              </w:rPr>
              <w:t xml:space="preserve">Tele Mi Salud:: </w:t>
            </w:r>
            <w:r w:rsidR="0061654A" w:rsidRPr="008C0A74">
              <w:rPr>
                <w:rFonts w:cs="Arial"/>
                <w:color w:val="000000" w:themeColor="text1"/>
                <w:lang w:val="es-PR"/>
              </w:rPr>
              <w:t>1-</w:t>
            </w:r>
            <w:r w:rsidR="0041755F" w:rsidRPr="008C0A74">
              <w:rPr>
                <w:rFonts w:cs="Arial"/>
                <w:color w:val="000000" w:themeColor="text1"/>
                <w:lang w:val="es-PR"/>
              </w:rPr>
              <w:t>(</w:t>
            </w:r>
            <w:r w:rsidR="0061654A" w:rsidRPr="008C0A74">
              <w:rPr>
                <w:rFonts w:cs="Arial"/>
                <w:color w:val="000000" w:themeColor="text1"/>
                <w:lang w:val="es-PR"/>
              </w:rPr>
              <w:t>800</w:t>
            </w:r>
            <w:r w:rsidR="0041755F" w:rsidRPr="008C0A74">
              <w:rPr>
                <w:rFonts w:cs="Arial"/>
                <w:color w:val="000000" w:themeColor="text1"/>
                <w:lang w:val="es-PR"/>
              </w:rPr>
              <w:t>)</w:t>
            </w:r>
            <w:r w:rsidR="0061654A" w:rsidRPr="008C0A74">
              <w:rPr>
                <w:rFonts w:cs="Arial"/>
                <w:color w:val="000000" w:themeColor="text1"/>
                <w:lang w:val="es-PR"/>
              </w:rPr>
              <w:t>-981-9090</w:t>
            </w:r>
          </w:p>
          <w:p w:rsidR="0041755F" w:rsidRPr="008C0A74" w:rsidRDefault="0041755F" w:rsidP="0041755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color w:val="000000" w:themeColor="text1"/>
                <w:lang w:val="es-PR"/>
              </w:rPr>
            </w:pPr>
            <w:r w:rsidRPr="008C0A74">
              <w:rPr>
                <w:rFonts w:cs="Arial"/>
                <w:color w:val="000000" w:themeColor="text1"/>
                <w:lang w:val="es-PR"/>
              </w:rPr>
              <w:t>Auto Impedido:  1-(800)-218-2560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81" w:rsidRPr="008C0A74" w:rsidRDefault="00961281" w:rsidP="00E1719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8C0A74">
              <w:rPr>
                <w:rFonts w:cs="Arial"/>
                <w:color w:val="000000" w:themeColor="text1"/>
              </w:rPr>
              <w:t>Lunes a Viernes</w:t>
            </w:r>
          </w:p>
          <w:p w:rsidR="00961281" w:rsidRPr="008C0A74" w:rsidRDefault="000D4E02" w:rsidP="00E1719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8C0A74">
              <w:rPr>
                <w:rFonts w:cs="Arial"/>
                <w:color w:val="000000" w:themeColor="text1"/>
              </w:rPr>
              <w:t>8:00 a.m. – 5:00 p.m.</w:t>
            </w:r>
          </w:p>
          <w:p w:rsidR="00961281" w:rsidRPr="008C0A74" w:rsidRDefault="00961281" w:rsidP="003B053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</w:tbl>
    <w:p w:rsidR="00D4673C" w:rsidRPr="008C0A74" w:rsidRDefault="00D4673C" w:rsidP="003B053F">
      <w:pPr>
        <w:spacing w:before="60" w:after="60" w:line="240" w:lineRule="auto"/>
        <w:rPr>
          <w:rFonts w:cs="Calibri"/>
          <w:color w:val="000000" w:themeColor="text1"/>
        </w:rPr>
      </w:pP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5013"/>
        <w:gridCol w:w="1890"/>
        <w:gridCol w:w="4680"/>
      </w:tblGrid>
      <w:tr w:rsidR="008C0A74" w:rsidRPr="008C0A74" w:rsidTr="00E70CD8">
        <w:tc>
          <w:tcPr>
            <w:tcW w:w="1575" w:type="dxa"/>
            <w:shd w:val="clear" w:color="auto" w:fill="auto"/>
            <w:vAlign w:val="center"/>
          </w:tcPr>
          <w:p w:rsidR="008C0A74" w:rsidRPr="008C0A74" w:rsidRDefault="008C0A74" w:rsidP="003B053F">
            <w:pPr>
              <w:spacing w:before="60" w:after="60" w:line="240" w:lineRule="auto"/>
              <w:rPr>
                <w:rFonts w:cs="Calibri"/>
                <w:color w:val="000000" w:themeColor="text1"/>
                <w:lang w:val="es-PR"/>
              </w:rPr>
            </w:pPr>
            <w:r w:rsidRPr="008C0A74">
              <w:rPr>
                <w:rFonts w:cs="Calibri"/>
                <w:b/>
                <w:color w:val="000000" w:themeColor="text1"/>
                <w:lang w:val="es-PR"/>
              </w:rPr>
              <w:t>Ejecutivo:</w:t>
            </w:r>
          </w:p>
        </w:tc>
        <w:tc>
          <w:tcPr>
            <w:tcW w:w="5013" w:type="dxa"/>
            <w:shd w:val="clear" w:color="auto" w:fill="auto"/>
            <w:vAlign w:val="center"/>
          </w:tcPr>
          <w:p w:rsidR="008C0A74" w:rsidRPr="008C0A74" w:rsidRDefault="008C0A74" w:rsidP="003B05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 w:themeColor="text1"/>
                <w:lang w:val="es-PR"/>
              </w:rPr>
            </w:pPr>
            <w:r w:rsidRPr="008C0A74">
              <w:rPr>
                <w:rFonts w:asciiTheme="minorHAnsi" w:hAnsiTheme="minorHAnsi" w:cs="Arial"/>
                <w:color w:val="000000" w:themeColor="text1"/>
                <w:lang w:val="es-PR"/>
              </w:rPr>
              <w:t>Sr. Earl Harper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C0A74" w:rsidRPr="008C0A74" w:rsidRDefault="008C0A74" w:rsidP="00CB36A2">
            <w:pPr>
              <w:spacing w:before="60" w:after="60" w:line="240" w:lineRule="auto"/>
              <w:rPr>
                <w:rFonts w:cs="Calibri"/>
                <w:b/>
                <w:color w:val="000000" w:themeColor="text1"/>
                <w:lang w:val="es-PR"/>
              </w:rPr>
            </w:pPr>
            <w:r w:rsidRPr="008C0A74">
              <w:rPr>
                <w:rFonts w:cs="Calibri"/>
                <w:b/>
                <w:color w:val="000000" w:themeColor="text1"/>
                <w:lang w:val="es-PR"/>
              </w:rPr>
              <w:t>Web: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C0A74" w:rsidRPr="008C0A74" w:rsidRDefault="008C0A74" w:rsidP="00CB36A2">
            <w:pPr>
              <w:spacing w:before="60" w:after="60" w:line="240" w:lineRule="auto"/>
              <w:rPr>
                <w:rFonts w:cs="Calibri"/>
                <w:noProof/>
                <w:color w:val="000000" w:themeColor="text1"/>
                <w:lang w:val="es-PR"/>
              </w:rPr>
            </w:pPr>
            <w:r w:rsidRPr="008C0A74">
              <w:rPr>
                <w:rFonts w:asciiTheme="minorHAnsi" w:hAnsiTheme="minorHAnsi"/>
                <w:b/>
                <w:color w:val="000000" w:themeColor="text1"/>
                <w:lang w:val="es-PR"/>
              </w:rPr>
              <w:t>Página Web  pr.humana.com</w:t>
            </w:r>
          </w:p>
        </w:tc>
      </w:tr>
      <w:tr w:rsidR="008C0A74" w:rsidRPr="008C0A74" w:rsidTr="00E70CD8">
        <w:tc>
          <w:tcPr>
            <w:tcW w:w="1575" w:type="dxa"/>
            <w:shd w:val="clear" w:color="auto" w:fill="auto"/>
            <w:vAlign w:val="center"/>
          </w:tcPr>
          <w:p w:rsidR="008C0A74" w:rsidRPr="008C0A74" w:rsidRDefault="008C0A74" w:rsidP="003B053F">
            <w:pPr>
              <w:spacing w:before="60" w:after="60" w:line="240" w:lineRule="auto"/>
              <w:rPr>
                <w:rFonts w:cs="Calibri"/>
                <w:b/>
                <w:color w:val="000000" w:themeColor="text1"/>
                <w:lang w:val="es-PR"/>
              </w:rPr>
            </w:pPr>
            <w:r w:rsidRPr="008C0A74">
              <w:rPr>
                <w:rFonts w:cs="Calibri"/>
                <w:b/>
                <w:color w:val="000000" w:themeColor="text1"/>
                <w:lang w:val="es-PR"/>
              </w:rPr>
              <w:t>Cerca de:</w:t>
            </w:r>
          </w:p>
        </w:tc>
        <w:tc>
          <w:tcPr>
            <w:tcW w:w="5013" w:type="dxa"/>
            <w:shd w:val="clear" w:color="auto" w:fill="auto"/>
            <w:vAlign w:val="center"/>
          </w:tcPr>
          <w:p w:rsidR="008C0A74" w:rsidRPr="008C0A74" w:rsidRDefault="008C0A74" w:rsidP="003B05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 w:themeColor="text1"/>
                <w:lang w:val="es-PR"/>
              </w:rPr>
            </w:pPr>
            <w:r w:rsidRPr="008C0A74">
              <w:rPr>
                <w:rFonts w:cs="Calibri"/>
                <w:color w:val="000000" w:themeColor="text1"/>
                <w:lang w:val="es-PR"/>
              </w:rPr>
              <w:t>Ave. Chardón</w:t>
            </w:r>
            <w:r w:rsidRPr="008C0A74">
              <w:rPr>
                <w:rFonts w:cs="Calibri"/>
                <w:color w:val="000000" w:themeColor="text1"/>
                <w:lang w:val="es-PR"/>
              </w:rPr>
              <w:fldChar w:fldCharType="begin"/>
            </w:r>
            <w:r w:rsidRPr="008C0A74">
              <w:rPr>
                <w:rFonts w:cs="Calibri"/>
                <w:color w:val="000000" w:themeColor="text1"/>
                <w:lang w:val="es-PR"/>
              </w:rPr>
              <w:instrText xml:space="preserve"> MERGEFIELD Reference_Point </w:instrText>
            </w:r>
            <w:r w:rsidRPr="008C0A74">
              <w:rPr>
                <w:rFonts w:cs="Calibri"/>
                <w:color w:val="000000" w:themeColor="text1"/>
                <w:lang w:val="es-PR"/>
              </w:rPr>
              <w:fldChar w:fldCharType="end"/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C0A74" w:rsidRPr="008C0A74" w:rsidRDefault="008C0A74" w:rsidP="00CB36A2">
            <w:pPr>
              <w:spacing w:before="60" w:after="60" w:line="240" w:lineRule="auto"/>
              <w:rPr>
                <w:rFonts w:cs="Calibri"/>
                <w:b/>
                <w:color w:val="000000" w:themeColor="text1"/>
                <w:lang w:val="es-PR"/>
              </w:rPr>
            </w:pPr>
            <w:r w:rsidRPr="008C0A74">
              <w:rPr>
                <w:rFonts w:cs="Calibri"/>
                <w:b/>
                <w:color w:val="000000" w:themeColor="text1"/>
                <w:lang w:val="es-PR"/>
              </w:rPr>
              <w:t>Mapa: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C0A74" w:rsidRPr="008C0A74" w:rsidRDefault="008C0A74" w:rsidP="00CB36A2">
            <w:pPr>
              <w:spacing w:before="60" w:after="60" w:line="240" w:lineRule="auto"/>
              <w:rPr>
                <w:rFonts w:cs="Calibri"/>
                <w:color w:val="000000" w:themeColor="text1"/>
                <w:lang w:val="es-PR"/>
              </w:rPr>
            </w:pPr>
            <w:r w:rsidRPr="008C0A74">
              <w:rPr>
                <w:rFonts w:cs="Calibri"/>
                <w:color w:val="000000" w:themeColor="text1"/>
                <w:lang w:val="es-PR"/>
              </w:rPr>
              <w:t>No disponible</w:t>
            </w:r>
          </w:p>
        </w:tc>
      </w:tr>
      <w:tr w:rsidR="008C0A74" w:rsidRPr="008C0A74" w:rsidTr="00E70CD8">
        <w:tc>
          <w:tcPr>
            <w:tcW w:w="1575" w:type="dxa"/>
            <w:shd w:val="clear" w:color="auto" w:fill="auto"/>
            <w:vAlign w:val="center"/>
          </w:tcPr>
          <w:p w:rsidR="008C0A74" w:rsidRPr="008C0A74" w:rsidRDefault="008C0A74" w:rsidP="003B053F">
            <w:pPr>
              <w:spacing w:before="60" w:after="60" w:line="240" w:lineRule="auto"/>
              <w:rPr>
                <w:rFonts w:cs="Calibri"/>
                <w:b/>
                <w:color w:val="000000" w:themeColor="text1"/>
                <w:lang w:val="es-PR"/>
              </w:rPr>
            </w:pPr>
            <w:r w:rsidRPr="008C0A74">
              <w:rPr>
                <w:rFonts w:cs="Calibri"/>
                <w:b/>
                <w:color w:val="000000" w:themeColor="text1"/>
                <w:lang w:val="es-PR"/>
              </w:rPr>
              <w:t>Sombrilla:</w:t>
            </w:r>
          </w:p>
        </w:tc>
        <w:tc>
          <w:tcPr>
            <w:tcW w:w="5013" w:type="dxa"/>
            <w:shd w:val="clear" w:color="auto" w:fill="auto"/>
            <w:vAlign w:val="center"/>
          </w:tcPr>
          <w:p w:rsidR="008C0A74" w:rsidRPr="008C0A74" w:rsidRDefault="008C0A74" w:rsidP="003B05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color w:val="000000" w:themeColor="text1"/>
                <w:lang w:val="es-PR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8C0A74" w:rsidRPr="008C0A74" w:rsidRDefault="008C0A74" w:rsidP="00CB36A2">
            <w:pPr>
              <w:spacing w:before="60" w:after="60" w:line="240" w:lineRule="auto"/>
              <w:rPr>
                <w:rFonts w:cs="Calibri"/>
                <w:b/>
                <w:color w:val="000000" w:themeColor="text1"/>
                <w:lang w:val="es-PR"/>
              </w:rPr>
            </w:pPr>
            <w:r w:rsidRPr="008C0A74">
              <w:rPr>
                <w:rFonts w:cs="Calibri"/>
                <w:b/>
                <w:color w:val="000000" w:themeColor="text1"/>
                <w:lang w:val="es-PR"/>
              </w:rPr>
              <w:t>Parada TU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8C0A74" w:rsidRPr="008C0A74" w:rsidRDefault="008C0A74" w:rsidP="00CB36A2">
            <w:pPr>
              <w:spacing w:before="60" w:after="60" w:line="240" w:lineRule="auto"/>
              <w:rPr>
                <w:rFonts w:cs="Calibri"/>
                <w:color w:val="000000" w:themeColor="text1"/>
                <w:lang w:val="es-PR"/>
              </w:rPr>
            </w:pPr>
            <w:r w:rsidRPr="008C0A74">
              <w:rPr>
                <w:rFonts w:cs="Calibri"/>
                <w:color w:val="000000" w:themeColor="text1"/>
                <w:lang w:val="es-PR"/>
              </w:rPr>
              <w:t>Roosevelt</w:t>
            </w:r>
          </w:p>
        </w:tc>
      </w:tr>
    </w:tbl>
    <w:p w:rsidR="00D4673C" w:rsidRPr="008C0A74" w:rsidRDefault="00D4673C" w:rsidP="003B053F">
      <w:pPr>
        <w:spacing w:before="60" w:after="60" w:line="240" w:lineRule="auto"/>
        <w:rPr>
          <w:rFonts w:cs="Calibri"/>
          <w:color w:val="000000" w:themeColor="text1"/>
          <w:lang w:val="es-PR"/>
        </w:rPr>
      </w:pPr>
    </w:p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330"/>
        <w:gridCol w:w="3240"/>
        <w:gridCol w:w="3240"/>
        <w:gridCol w:w="3330"/>
      </w:tblGrid>
      <w:tr w:rsidR="008C0A74" w:rsidRPr="008C0A74" w:rsidTr="00C77CEF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673C" w:rsidRPr="008C0A74" w:rsidRDefault="00996F52" w:rsidP="008C0A74">
            <w:pPr>
              <w:spacing w:after="0" w:line="240" w:lineRule="auto"/>
              <w:rPr>
                <w:rFonts w:cs="Calibri"/>
                <w:b/>
                <w:color w:val="000000" w:themeColor="text1"/>
                <w:lang w:val="es-PR"/>
              </w:rPr>
            </w:pPr>
            <w:r w:rsidRPr="008C0A74">
              <w:rPr>
                <w:rFonts w:cs="Calibri"/>
                <w:b/>
                <w:noProof/>
                <w:color w:val="000000" w:themeColor="text1"/>
                <w:lang w:val="es-PR" w:eastAsia="es-PR"/>
              </w:rPr>
              <w:drawing>
                <wp:inline distT="0" distB="0" distL="0" distR="0" wp14:anchorId="559C8DBC" wp14:editId="71F6364B">
                  <wp:extent cx="260985" cy="273050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062FF" w:rsidRPr="008C0A74" w:rsidRDefault="00D4673C" w:rsidP="00C77CEF">
            <w:pPr>
              <w:spacing w:before="120" w:after="120" w:line="240" w:lineRule="auto"/>
              <w:rPr>
                <w:rFonts w:cs="Calibri"/>
                <w:b/>
                <w:color w:val="000000" w:themeColor="text1"/>
                <w:lang w:val="es-PR"/>
              </w:rPr>
            </w:pPr>
            <w:r w:rsidRPr="008C0A74">
              <w:rPr>
                <w:rFonts w:cs="Calibri"/>
                <w:b/>
                <w:color w:val="000000" w:themeColor="text1"/>
                <w:lang w:val="es-PR"/>
              </w:rPr>
              <w:t>Oficinas de Servicio a través de Puerto Rico</w:t>
            </w:r>
          </w:p>
        </w:tc>
      </w:tr>
      <w:tr w:rsidR="008C0A74" w:rsidRPr="008C0A74" w:rsidTr="00C77CEF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4673C" w:rsidRPr="008C0A74" w:rsidRDefault="00D4673C" w:rsidP="00C77CEF">
            <w:pPr>
              <w:spacing w:before="120" w:after="120" w:line="240" w:lineRule="auto"/>
              <w:rPr>
                <w:rFonts w:cs="Calibri"/>
                <w:b/>
                <w:color w:val="000000" w:themeColor="text1"/>
                <w:lang w:val="es-P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D4673C" w:rsidRPr="008C0A74" w:rsidRDefault="00D4673C" w:rsidP="00C77CEF">
            <w:pPr>
              <w:spacing w:before="120" w:after="120" w:line="240" w:lineRule="auto"/>
              <w:rPr>
                <w:rFonts w:cs="Calibri"/>
                <w:color w:val="000000" w:themeColor="text1"/>
                <w:lang w:val="es-PR"/>
              </w:rPr>
            </w:pPr>
            <w:r w:rsidRPr="008C0A74">
              <w:rPr>
                <w:rFonts w:cs="Calibri"/>
                <w:b/>
                <w:color w:val="000000" w:themeColor="text1"/>
                <w:lang w:val="es-PR"/>
              </w:rPr>
              <w:t xml:space="preserve">Dirección Física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D4673C" w:rsidRPr="008C0A74" w:rsidRDefault="00D4673C" w:rsidP="00C77CEF">
            <w:pPr>
              <w:spacing w:before="120" w:after="120" w:line="240" w:lineRule="auto"/>
              <w:rPr>
                <w:rFonts w:cs="Calibri"/>
                <w:color w:val="000000" w:themeColor="text1"/>
                <w:lang w:val="es-PR"/>
              </w:rPr>
            </w:pPr>
            <w:r w:rsidRPr="008C0A74">
              <w:rPr>
                <w:rFonts w:cs="Calibri"/>
                <w:b/>
                <w:color w:val="000000" w:themeColor="text1"/>
                <w:lang w:val="es-PR"/>
              </w:rPr>
              <w:t>Dirección Postal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D4673C" w:rsidRPr="008C0A74" w:rsidRDefault="00D4673C" w:rsidP="00C77CEF">
            <w:pPr>
              <w:spacing w:before="120" w:after="120" w:line="240" w:lineRule="auto"/>
              <w:rPr>
                <w:rFonts w:cs="Calibri"/>
                <w:color w:val="000000" w:themeColor="text1"/>
                <w:lang w:val="es-PR"/>
              </w:rPr>
            </w:pPr>
            <w:r w:rsidRPr="008C0A74">
              <w:rPr>
                <w:rFonts w:cs="Calibri"/>
                <w:b/>
                <w:color w:val="000000" w:themeColor="text1"/>
                <w:lang w:val="es-PR"/>
              </w:rPr>
              <w:t xml:space="preserve">Teléfonos / Fax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D4673C" w:rsidRPr="008C0A74" w:rsidRDefault="00D4673C" w:rsidP="00C77CEF">
            <w:pPr>
              <w:spacing w:before="120" w:after="120" w:line="240" w:lineRule="auto"/>
              <w:rPr>
                <w:rFonts w:cs="Calibri"/>
                <w:color w:val="000000" w:themeColor="text1"/>
                <w:lang w:val="es-PR"/>
              </w:rPr>
            </w:pPr>
            <w:r w:rsidRPr="008C0A74">
              <w:rPr>
                <w:rFonts w:cs="Calibri"/>
                <w:b/>
                <w:color w:val="000000" w:themeColor="text1"/>
                <w:lang w:val="es-PR"/>
              </w:rPr>
              <w:t>Horario de Servicio</w:t>
            </w:r>
          </w:p>
        </w:tc>
      </w:tr>
      <w:tr w:rsidR="008C0A74" w:rsidRPr="008C0A74" w:rsidTr="00C77CEF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40C5A" w:rsidRPr="008C0A74" w:rsidRDefault="00B40C5A" w:rsidP="00C77C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color w:val="000000" w:themeColor="text1"/>
                <w:lang w:val="es-P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17E0" w:rsidRPr="008C0A74" w:rsidRDefault="00E17195" w:rsidP="00C77CEF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s-PR"/>
              </w:rPr>
            </w:pPr>
            <w:r w:rsidRPr="008C0A74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s-PR"/>
              </w:rPr>
              <w:t>REGI</w:t>
            </w:r>
            <w:r w:rsidRPr="008C0A74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s-PR"/>
              </w:rPr>
              <w:t>Ó</w:t>
            </w:r>
            <w:r w:rsidR="008C0A74" w:rsidRPr="008C0A74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s-PR"/>
              </w:rPr>
              <w:t>N</w:t>
            </w:r>
            <w:r w:rsidRPr="008C0A74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s-PR"/>
              </w:rPr>
              <w:t xml:space="preserve"> ESTE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40C5A" w:rsidRPr="008C0A74" w:rsidRDefault="00B40C5A" w:rsidP="00C77CEF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s-PR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40C5A" w:rsidRPr="008C0A74" w:rsidRDefault="00B40C5A" w:rsidP="00C77CEF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s-P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40C5A" w:rsidRPr="008C0A74" w:rsidRDefault="00B40C5A" w:rsidP="00C77CEF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s-PR"/>
              </w:rPr>
            </w:pPr>
          </w:p>
        </w:tc>
      </w:tr>
      <w:tr w:rsidR="008C0A74" w:rsidRPr="008C0A74" w:rsidTr="003A18B3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7195" w:rsidRPr="008C0A74" w:rsidRDefault="00E17195" w:rsidP="00C77C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color w:val="000000" w:themeColor="text1"/>
                <w:lang w:val="es-P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17195" w:rsidRPr="008C0A74" w:rsidRDefault="00E17195" w:rsidP="00C77CEF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s-PR"/>
              </w:rPr>
            </w:pPr>
            <w:r w:rsidRPr="008C0A74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s-PR"/>
              </w:rPr>
              <w:t>Caguas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17195" w:rsidRPr="008C0A74" w:rsidRDefault="00E17195" w:rsidP="00C77CEF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s-PR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17195" w:rsidRPr="008C0A74" w:rsidRDefault="00E17195" w:rsidP="00C77CEF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s-P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17195" w:rsidRPr="008C0A74" w:rsidRDefault="00E17195" w:rsidP="00C77CEF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s-PR"/>
              </w:rPr>
            </w:pPr>
          </w:p>
        </w:tc>
      </w:tr>
      <w:tr w:rsidR="008C0A74" w:rsidRPr="008C0A74" w:rsidTr="00C77CEF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7195" w:rsidRPr="008C0A74" w:rsidRDefault="00E17195" w:rsidP="00C77C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color w:val="000000" w:themeColor="text1"/>
                <w:lang w:val="es-P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5" w:rsidRPr="008C0A74" w:rsidRDefault="00E17195" w:rsidP="00C77CEF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PR"/>
              </w:rPr>
            </w:pPr>
            <w:r w:rsidRPr="008C0A7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PR"/>
              </w:rPr>
              <w:t xml:space="preserve">Carretera </w:t>
            </w:r>
            <w:r w:rsidR="0069094C" w:rsidRPr="008C0A7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PR"/>
              </w:rPr>
              <w:t>172, Int</w:t>
            </w:r>
            <w:r w:rsidRPr="008C0A7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PR"/>
              </w:rPr>
              <w:t xml:space="preserve">. #1 </w:t>
            </w:r>
            <w:r w:rsidRPr="008C0A7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PR"/>
              </w:rPr>
              <w:br/>
              <w:t xml:space="preserve">Plaza del Carmen </w:t>
            </w:r>
            <w:r w:rsidR="0069094C" w:rsidRPr="008C0A7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PR"/>
              </w:rPr>
              <w:t>Mall, Local</w:t>
            </w:r>
            <w:r w:rsidRPr="008C0A7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PR"/>
              </w:rPr>
              <w:t xml:space="preserve"> 46</w:t>
            </w:r>
          </w:p>
          <w:p w:rsidR="0069094C" w:rsidRPr="008C0A74" w:rsidRDefault="0069094C" w:rsidP="00C77CEF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PR"/>
              </w:rPr>
            </w:pPr>
            <w:r w:rsidRPr="008C0A7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PR"/>
              </w:rPr>
              <w:t>Caguas, PR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5" w:rsidRPr="008C0A74" w:rsidRDefault="00E17195" w:rsidP="00C77CEF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s-PR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5" w:rsidRPr="008C0A74" w:rsidRDefault="0069094C" w:rsidP="00C77CEF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s-PR"/>
              </w:rPr>
            </w:pPr>
            <w:r w:rsidRPr="008C0A74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s-PR"/>
              </w:rPr>
              <w:t xml:space="preserve">Tel. </w:t>
            </w:r>
            <w:r w:rsidR="007F6E13" w:rsidRPr="008C0A74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s-PR"/>
              </w:rPr>
              <w:t xml:space="preserve"> </w:t>
            </w:r>
            <w:r w:rsidRPr="008C0A74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s-PR"/>
              </w:rPr>
              <w:t>1-800-981-9090</w:t>
            </w:r>
          </w:p>
          <w:p w:rsidR="0069094C" w:rsidRPr="008C0A74" w:rsidRDefault="0069094C" w:rsidP="00C77CEF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s-PR"/>
              </w:rPr>
            </w:pPr>
            <w:r w:rsidRPr="008C0A74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s-PR"/>
              </w:rPr>
              <w:t xml:space="preserve">Fax. </w:t>
            </w:r>
            <w:r w:rsidR="007F6E13" w:rsidRPr="008C0A74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s-PR"/>
              </w:rPr>
              <w:t xml:space="preserve"> </w:t>
            </w:r>
            <w:r w:rsidRPr="008C0A74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s-PR"/>
              </w:rPr>
              <w:t>(787) 286-0343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30" w:rsidRPr="008C0A74" w:rsidRDefault="00816730" w:rsidP="00C77CE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color w:val="000000" w:themeColor="text1"/>
              </w:rPr>
            </w:pPr>
            <w:r w:rsidRPr="008C0A74">
              <w:rPr>
                <w:rFonts w:cs="Arial"/>
                <w:color w:val="000000" w:themeColor="text1"/>
              </w:rPr>
              <w:t>Lunes a Viernes</w:t>
            </w:r>
          </w:p>
          <w:p w:rsidR="00E17195" w:rsidRPr="008C0A74" w:rsidRDefault="00816730" w:rsidP="00C77CE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color w:val="000000" w:themeColor="text1"/>
              </w:rPr>
            </w:pPr>
            <w:r w:rsidRPr="008C0A74">
              <w:rPr>
                <w:rFonts w:cs="Arial"/>
                <w:color w:val="000000" w:themeColor="text1"/>
              </w:rPr>
              <w:t>8:00 a.m. – 5:00 p.m.</w:t>
            </w:r>
          </w:p>
          <w:p w:rsidR="00816730" w:rsidRPr="008C0A74" w:rsidRDefault="00816730" w:rsidP="00C77CE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color w:val="000000" w:themeColor="text1"/>
                <w:lang w:val="es-PR"/>
              </w:rPr>
            </w:pPr>
            <w:r w:rsidRPr="008C0A74">
              <w:rPr>
                <w:rFonts w:cs="Arial"/>
                <w:b/>
                <w:color w:val="000000" w:themeColor="text1"/>
                <w:lang w:val="es-PR"/>
              </w:rPr>
              <w:t>Horario Extendido</w:t>
            </w:r>
            <w:r w:rsidRPr="008C0A74">
              <w:rPr>
                <w:rFonts w:cs="Arial"/>
                <w:color w:val="000000" w:themeColor="text1"/>
                <w:lang w:val="es-PR"/>
              </w:rPr>
              <w:t>:</w:t>
            </w:r>
          </w:p>
          <w:p w:rsidR="00816730" w:rsidRPr="008C0A74" w:rsidRDefault="00816730" w:rsidP="00C77CE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color w:val="000000" w:themeColor="text1"/>
                <w:lang w:val="es-PR"/>
              </w:rPr>
            </w:pPr>
            <w:r w:rsidRPr="008C0A74">
              <w:rPr>
                <w:rFonts w:cs="Arial"/>
                <w:color w:val="000000" w:themeColor="text1"/>
                <w:lang w:val="es-PR"/>
              </w:rPr>
              <w:t>Viernes</w:t>
            </w:r>
          </w:p>
          <w:p w:rsidR="00816730" w:rsidRPr="008C0A74" w:rsidRDefault="00816730" w:rsidP="00C77CE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color w:val="000000" w:themeColor="text1"/>
                <w:lang w:val="es-PR"/>
              </w:rPr>
            </w:pPr>
            <w:r w:rsidRPr="008C0A74">
              <w:rPr>
                <w:rFonts w:cs="Arial"/>
                <w:color w:val="000000" w:themeColor="text1"/>
                <w:lang w:val="es-PR"/>
              </w:rPr>
              <w:t>8:00 a.m. – 7:00 p.m.</w:t>
            </w:r>
          </w:p>
          <w:p w:rsidR="00816730" w:rsidRPr="008C0A74" w:rsidRDefault="00816730" w:rsidP="00C77CE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color w:val="000000" w:themeColor="text1"/>
                <w:lang w:val="es-PR"/>
              </w:rPr>
            </w:pPr>
            <w:r w:rsidRPr="008C0A74">
              <w:rPr>
                <w:rFonts w:cs="Arial"/>
                <w:b/>
                <w:color w:val="000000" w:themeColor="text1"/>
                <w:lang w:val="es-PR"/>
              </w:rPr>
              <w:t>Segundo sábado de cada mes</w:t>
            </w:r>
          </w:p>
          <w:p w:rsidR="00816730" w:rsidRPr="008C0A74" w:rsidRDefault="00816730" w:rsidP="00C77CE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color w:val="000000" w:themeColor="text1"/>
                <w:lang w:val="es-PR"/>
              </w:rPr>
            </w:pPr>
            <w:r w:rsidRPr="008C0A74">
              <w:rPr>
                <w:rFonts w:cs="Arial"/>
                <w:color w:val="000000" w:themeColor="text1"/>
                <w:lang w:val="es-PR"/>
              </w:rPr>
              <w:t>9:00 a.m. – 1:00 p.m.</w:t>
            </w:r>
          </w:p>
        </w:tc>
      </w:tr>
      <w:tr w:rsidR="008C0A74" w:rsidRPr="008C0A74" w:rsidTr="00C77CEF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7195" w:rsidRPr="008C0A74" w:rsidRDefault="00E17195" w:rsidP="00C77C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color w:val="000000" w:themeColor="text1"/>
                <w:lang w:val="es-P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17195" w:rsidRPr="008C0A74" w:rsidRDefault="00660B97" w:rsidP="00C77CEF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8C0A74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Cayey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17195" w:rsidRPr="008C0A74" w:rsidRDefault="00E17195" w:rsidP="00C77CEF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17195" w:rsidRPr="008C0A74" w:rsidRDefault="00E17195" w:rsidP="00C77CEF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17195" w:rsidRPr="008C0A74" w:rsidRDefault="00E17195" w:rsidP="00C77CEF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8C0A74" w:rsidRPr="008C0A74" w:rsidTr="00C77CEF">
        <w:trPr>
          <w:cantSplit/>
          <w:trHeight w:val="1025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7195" w:rsidRPr="008C0A74" w:rsidRDefault="00E17195" w:rsidP="00C77C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97" w:rsidRPr="008C0A74" w:rsidRDefault="00660B97" w:rsidP="00C77CEF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PR"/>
              </w:rPr>
            </w:pPr>
            <w:r w:rsidRPr="008C0A7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PR"/>
              </w:rPr>
              <w:t xml:space="preserve">Calle Muñoz Rivera #174 </w:t>
            </w:r>
          </w:p>
          <w:p w:rsidR="00E17195" w:rsidRPr="008C0A74" w:rsidRDefault="008C0A74" w:rsidP="00C77CEF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PR"/>
              </w:rPr>
            </w:pPr>
            <w:r w:rsidRPr="008C0A7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PR"/>
              </w:rPr>
              <w:t>Cayey, PR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5" w:rsidRPr="008C0A74" w:rsidRDefault="00E17195" w:rsidP="00C77CEF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s-PR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95" w:rsidRPr="008C0A74" w:rsidRDefault="00660B97" w:rsidP="00C77CEF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s-PR"/>
              </w:rPr>
            </w:pPr>
            <w:r w:rsidRPr="008C0A74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Tel.</w:t>
            </w:r>
            <w:r w:rsidR="007F6E13" w:rsidRPr="008C0A74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  <w:r w:rsidRPr="008C0A74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  <w:r w:rsidRPr="008C0A74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s-PR"/>
              </w:rPr>
              <w:t>1-800-981-9090</w:t>
            </w:r>
          </w:p>
          <w:p w:rsidR="00660B97" w:rsidRPr="008C0A74" w:rsidRDefault="00660B97" w:rsidP="00C77CEF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8C0A74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s-PR"/>
              </w:rPr>
              <w:t xml:space="preserve">Fax. </w:t>
            </w:r>
            <w:r w:rsidR="007F6E13" w:rsidRPr="008C0A74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s-PR"/>
              </w:rPr>
              <w:t xml:space="preserve"> </w:t>
            </w:r>
            <w:r w:rsidRPr="008C0A74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s-PR"/>
              </w:rPr>
              <w:t>(787) 738-3215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97" w:rsidRPr="008C0A74" w:rsidRDefault="00660B97" w:rsidP="00C77CE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color w:val="000000" w:themeColor="text1"/>
              </w:rPr>
            </w:pPr>
            <w:r w:rsidRPr="008C0A74">
              <w:rPr>
                <w:rFonts w:cs="Arial"/>
                <w:color w:val="000000" w:themeColor="text1"/>
              </w:rPr>
              <w:t>Lunes a Viernes</w:t>
            </w:r>
          </w:p>
          <w:p w:rsidR="00E17195" w:rsidRPr="008C0A74" w:rsidRDefault="00660B97" w:rsidP="00C77CE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color w:val="000000" w:themeColor="text1"/>
              </w:rPr>
            </w:pPr>
            <w:r w:rsidRPr="008C0A74">
              <w:rPr>
                <w:rFonts w:cs="Arial"/>
                <w:color w:val="000000" w:themeColor="text1"/>
              </w:rPr>
              <w:t>8:00 a.m. – 5:00 p.m.</w:t>
            </w:r>
          </w:p>
        </w:tc>
      </w:tr>
      <w:tr w:rsidR="008C0A74" w:rsidRPr="008C0A74" w:rsidTr="00E667A4">
        <w:trPr>
          <w:cantSplit/>
          <w:trHeight w:val="530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46CC5" w:rsidRPr="008C0A74" w:rsidRDefault="00B46CC5" w:rsidP="00C77C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46CC5" w:rsidRPr="008C0A74" w:rsidRDefault="00B46CC5" w:rsidP="00C77CEF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C0A7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Humacao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46CC5" w:rsidRPr="008C0A74" w:rsidRDefault="00B46CC5" w:rsidP="00C77CEF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46CC5" w:rsidRPr="008C0A74" w:rsidRDefault="00B46CC5" w:rsidP="00C77CEF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46CC5" w:rsidRPr="008C0A74" w:rsidRDefault="00B46CC5" w:rsidP="00C77CE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color w:val="000000" w:themeColor="text1"/>
              </w:rPr>
            </w:pPr>
          </w:p>
        </w:tc>
      </w:tr>
      <w:tr w:rsidR="008C0A74" w:rsidRPr="008C0A74" w:rsidTr="00C77CEF">
        <w:trPr>
          <w:cantSplit/>
          <w:trHeight w:val="1160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46CC5" w:rsidRPr="008C0A74" w:rsidRDefault="00B46CC5" w:rsidP="00C77C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49" w:rsidRPr="008C0A74" w:rsidRDefault="00B46CC5" w:rsidP="00C77CEF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C0A7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Oriental Building, Piso M</w:t>
            </w:r>
          </w:p>
          <w:p w:rsidR="00C16549" w:rsidRPr="008C0A74" w:rsidRDefault="00B46CC5" w:rsidP="00C77CEF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C0A7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Carretera Estatal 908, Ave. Tejas </w:t>
            </w:r>
            <w:r w:rsidRPr="008C0A7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(Across from the University of PR</w:t>
            </w:r>
            <w:r w:rsidR="00C16549" w:rsidRPr="008C0A7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  <w:p w:rsidR="00C16549" w:rsidRPr="008C0A74" w:rsidRDefault="00C16549" w:rsidP="00C77CEF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C0A7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Humacao, PR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5" w:rsidRPr="008C0A74" w:rsidRDefault="00B46CC5" w:rsidP="00C77CEF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5" w:rsidRPr="008C0A74" w:rsidRDefault="00C16549" w:rsidP="00C77CEF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s-PR"/>
              </w:rPr>
            </w:pPr>
            <w:r w:rsidRPr="008C0A74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Tel.  </w:t>
            </w:r>
            <w:r w:rsidRPr="008C0A74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s-PR"/>
              </w:rPr>
              <w:t>1-800-981-9090</w:t>
            </w:r>
          </w:p>
          <w:p w:rsidR="00C16549" w:rsidRPr="008C0A74" w:rsidRDefault="00C16549" w:rsidP="007F6E13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8C0A74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s-PR"/>
              </w:rPr>
              <w:t>Fax.</w:t>
            </w:r>
            <w:r w:rsidR="007F6E13" w:rsidRPr="008C0A74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s-PR"/>
              </w:rPr>
              <w:t xml:space="preserve">  </w:t>
            </w:r>
            <w:r w:rsidRPr="008C0A74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s-PR"/>
              </w:rPr>
              <w:t>(787) 285-4690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49" w:rsidRPr="008C0A74" w:rsidRDefault="00C16549" w:rsidP="00C77CE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color w:val="000000" w:themeColor="text1"/>
              </w:rPr>
            </w:pPr>
            <w:r w:rsidRPr="008C0A74">
              <w:rPr>
                <w:rFonts w:cs="Arial"/>
                <w:color w:val="000000" w:themeColor="text1"/>
              </w:rPr>
              <w:t>Lunes a Viernes</w:t>
            </w:r>
          </w:p>
          <w:p w:rsidR="00B46CC5" w:rsidRPr="008C0A74" w:rsidRDefault="00C16549" w:rsidP="00C77CE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color w:val="000000" w:themeColor="text1"/>
              </w:rPr>
            </w:pPr>
            <w:r w:rsidRPr="008C0A74">
              <w:rPr>
                <w:rFonts w:cs="Arial"/>
                <w:color w:val="000000" w:themeColor="text1"/>
              </w:rPr>
              <w:t>8:00 a.m. – 5:00 p.m.</w:t>
            </w:r>
          </w:p>
        </w:tc>
      </w:tr>
      <w:tr w:rsidR="008C0A74" w:rsidRPr="008C0A74" w:rsidTr="00E667A4">
        <w:trPr>
          <w:cantSplit/>
          <w:trHeight w:val="539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46CC5" w:rsidRPr="008C0A74" w:rsidRDefault="00B46CC5" w:rsidP="00C77C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46CC5" w:rsidRPr="008C0A74" w:rsidRDefault="00C16549" w:rsidP="00C77CEF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C0A7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Juncos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46CC5" w:rsidRPr="008C0A74" w:rsidRDefault="00B46CC5" w:rsidP="00C77CEF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46CC5" w:rsidRPr="008C0A74" w:rsidRDefault="00B46CC5" w:rsidP="00C77CEF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46CC5" w:rsidRPr="008C0A74" w:rsidRDefault="00B46CC5" w:rsidP="00C77CE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color w:val="000000" w:themeColor="text1"/>
              </w:rPr>
            </w:pPr>
          </w:p>
        </w:tc>
      </w:tr>
      <w:tr w:rsidR="008C0A74" w:rsidRPr="008C0A74" w:rsidTr="00C77CEF">
        <w:trPr>
          <w:cantSplit/>
          <w:trHeight w:val="710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46CC5" w:rsidRPr="008C0A74" w:rsidRDefault="00B46CC5" w:rsidP="00C77C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49" w:rsidRPr="008C0A74" w:rsidRDefault="00C16549" w:rsidP="00C77CEF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PR"/>
              </w:rPr>
            </w:pPr>
            <w:r w:rsidRPr="008C0A7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PR"/>
              </w:rPr>
              <w:t xml:space="preserve">Calle Muñoz Rivera </w:t>
            </w:r>
            <w:r w:rsidRPr="008C0A7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PR"/>
              </w:rPr>
              <w:br/>
              <w:t>Hospital Municipal Dr. César Collazo</w:t>
            </w:r>
          </w:p>
          <w:p w:rsidR="00C16549" w:rsidRPr="008C0A74" w:rsidRDefault="00C16549" w:rsidP="00C77CEF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PR"/>
              </w:rPr>
            </w:pPr>
            <w:r w:rsidRPr="008C0A7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PR"/>
              </w:rPr>
              <w:t>Juncos, PR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5" w:rsidRPr="008C0A74" w:rsidRDefault="00B46CC5" w:rsidP="00C77CEF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s-PR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5" w:rsidRPr="008C0A74" w:rsidRDefault="00C16549" w:rsidP="00C77CEF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s-PR"/>
              </w:rPr>
            </w:pPr>
            <w:r w:rsidRPr="008C0A74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s-PR"/>
              </w:rPr>
              <w:t>Tel. 1-800-981-9090</w:t>
            </w:r>
          </w:p>
          <w:p w:rsidR="00C16549" w:rsidRPr="008C0A74" w:rsidRDefault="007F6E13" w:rsidP="00C77CEF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s-PR"/>
              </w:rPr>
            </w:pPr>
            <w:r w:rsidRPr="008C0A74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s-PR"/>
              </w:rPr>
              <w:t xml:space="preserve">Fax. </w:t>
            </w:r>
            <w:r w:rsidR="00C16549" w:rsidRPr="008C0A74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s-PR"/>
              </w:rPr>
              <w:t xml:space="preserve"> (787)</w:t>
            </w:r>
            <w:r w:rsidR="00E667A4" w:rsidRPr="008C0A74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s-PR"/>
              </w:rPr>
              <w:t xml:space="preserve"> </w:t>
            </w:r>
            <w:r w:rsidR="00C16549" w:rsidRPr="008C0A74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s-PR"/>
              </w:rPr>
              <w:t>734-3077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C5" w:rsidRPr="008C0A74" w:rsidRDefault="00C16549" w:rsidP="00C77CE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color w:val="000000" w:themeColor="text1"/>
                <w:lang w:val="es-PR"/>
              </w:rPr>
            </w:pPr>
            <w:r w:rsidRPr="008C0A74">
              <w:rPr>
                <w:rFonts w:cs="Arial"/>
                <w:color w:val="000000" w:themeColor="text1"/>
                <w:lang w:val="es-PR"/>
              </w:rPr>
              <w:t>Martes, Miércoles y Jueves</w:t>
            </w:r>
          </w:p>
          <w:p w:rsidR="00C16549" w:rsidRPr="008C0A74" w:rsidRDefault="00C16549" w:rsidP="00C77CE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color w:val="000000" w:themeColor="text1"/>
                <w:lang w:val="es-PR"/>
              </w:rPr>
            </w:pPr>
            <w:r w:rsidRPr="008C0A74">
              <w:rPr>
                <w:rFonts w:cs="Arial"/>
                <w:color w:val="000000" w:themeColor="text1"/>
                <w:lang w:val="es-PR"/>
              </w:rPr>
              <w:t>8:00 a.m. – 5:00 p.m.</w:t>
            </w:r>
          </w:p>
        </w:tc>
      </w:tr>
      <w:tr w:rsidR="008C0A74" w:rsidRPr="008C0A74" w:rsidTr="00E667A4">
        <w:trPr>
          <w:cantSplit/>
          <w:trHeight w:val="575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00C2C" w:rsidRPr="008C0A74" w:rsidRDefault="00300C2C" w:rsidP="00C77C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color w:val="000000" w:themeColor="text1"/>
                <w:lang w:val="es-P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00C2C" w:rsidRPr="008C0A74" w:rsidRDefault="007F6E13" w:rsidP="00C77CEF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PR"/>
              </w:rPr>
            </w:pPr>
            <w:r w:rsidRPr="008C0A7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PR"/>
              </w:rPr>
              <w:t>REGI</w:t>
            </w:r>
            <w:r w:rsidRPr="008C0A74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s-PR"/>
              </w:rPr>
              <w:t>Ó</w:t>
            </w:r>
            <w:r w:rsidRPr="008C0A7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PR"/>
              </w:rPr>
              <w:t>N SURESTE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00C2C" w:rsidRPr="008C0A74" w:rsidRDefault="00300C2C" w:rsidP="00C77CEF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s-PR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00C2C" w:rsidRPr="008C0A74" w:rsidRDefault="00300C2C" w:rsidP="00C77CEF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s-P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00C2C" w:rsidRPr="008C0A74" w:rsidRDefault="00300C2C" w:rsidP="00C77CE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color w:val="000000" w:themeColor="text1"/>
                <w:lang w:val="es-PR"/>
              </w:rPr>
            </w:pPr>
          </w:p>
        </w:tc>
      </w:tr>
      <w:tr w:rsidR="008C0A74" w:rsidRPr="008C0A74" w:rsidTr="007F6E13">
        <w:trPr>
          <w:cantSplit/>
          <w:trHeight w:val="476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00C2C" w:rsidRPr="008C0A74" w:rsidRDefault="00300C2C" w:rsidP="00C77C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color w:val="000000" w:themeColor="text1"/>
                <w:lang w:val="es-P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00C2C" w:rsidRPr="008C0A74" w:rsidRDefault="007F6E13" w:rsidP="00C77CEF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PR"/>
              </w:rPr>
            </w:pPr>
            <w:r w:rsidRPr="008C0A7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PR"/>
              </w:rPr>
              <w:t>Coamo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00C2C" w:rsidRPr="008C0A74" w:rsidRDefault="00300C2C" w:rsidP="00C77CEF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s-PR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00C2C" w:rsidRPr="008C0A74" w:rsidRDefault="00300C2C" w:rsidP="00C77CEF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s-P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00C2C" w:rsidRPr="008C0A74" w:rsidRDefault="00300C2C" w:rsidP="007F6E1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color w:val="000000" w:themeColor="text1"/>
                <w:lang w:val="es-PR"/>
              </w:rPr>
            </w:pPr>
          </w:p>
        </w:tc>
      </w:tr>
      <w:tr w:rsidR="008C0A74" w:rsidRPr="008C0A74" w:rsidTr="00C77CEF">
        <w:trPr>
          <w:cantSplit/>
          <w:trHeight w:val="710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00C2C" w:rsidRPr="008C0A74" w:rsidRDefault="00300C2C" w:rsidP="00C77C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color w:val="000000" w:themeColor="text1"/>
                <w:lang w:val="es-P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2C" w:rsidRPr="008C0A74" w:rsidRDefault="007F6E13" w:rsidP="00C77CEF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PR"/>
              </w:rPr>
            </w:pPr>
            <w:r w:rsidRPr="008C0A7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PR"/>
              </w:rPr>
              <w:t>Calle Ruiz Belvis #24</w:t>
            </w:r>
          </w:p>
          <w:p w:rsidR="007F6E13" w:rsidRPr="008C0A74" w:rsidRDefault="007F6E13" w:rsidP="00C77CEF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PR"/>
              </w:rPr>
            </w:pPr>
            <w:r w:rsidRPr="008C0A7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PR"/>
              </w:rPr>
              <w:t>Coamo, PR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2C" w:rsidRPr="008C0A74" w:rsidRDefault="00300C2C" w:rsidP="00C77CEF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s-PR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2C" w:rsidRPr="008C0A74" w:rsidRDefault="007F6E13" w:rsidP="00C77CEF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PR"/>
              </w:rPr>
            </w:pPr>
            <w:r w:rsidRPr="008C0A7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PR"/>
              </w:rPr>
              <w:t xml:space="preserve">Tel.  1-800-981-9090 </w:t>
            </w:r>
            <w:r w:rsidRPr="008C0A7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PR"/>
              </w:rPr>
              <w:br/>
              <w:t>Fax.  (787)</w:t>
            </w:r>
            <w:r w:rsidR="00E667A4" w:rsidRPr="008C0A7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PR"/>
              </w:rPr>
              <w:t xml:space="preserve"> </w:t>
            </w:r>
            <w:r w:rsidR="00ED3584" w:rsidRPr="008C0A7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PR"/>
              </w:rPr>
              <w:t>286-0343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13" w:rsidRPr="008C0A74" w:rsidRDefault="007F6E13" w:rsidP="007F6E1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color w:val="000000" w:themeColor="text1"/>
              </w:rPr>
            </w:pPr>
            <w:r w:rsidRPr="008C0A74">
              <w:rPr>
                <w:rFonts w:cs="Arial"/>
                <w:color w:val="000000" w:themeColor="text1"/>
              </w:rPr>
              <w:t>Lunes a Viernes</w:t>
            </w:r>
          </w:p>
          <w:p w:rsidR="00300C2C" w:rsidRPr="008C0A74" w:rsidRDefault="007F6E13" w:rsidP="007F6E1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color w:val="000000" w:themeColor="text1"/>
              </w:rPr>
            </w:pPr>
            <w:r w:rsidRPr="008C0A74">
              <w:rPr>
                <w:rFonts w:cs="Arial"/>
                <w:color w:val="000000" w:themeColor="text1"/>
              </w:rPr>
              <w:t>8:00 a.m. – 5:00 p.m.</w:t>
            </w:r>
          </w:p>
        </w:tc>
      </w:tr>
      <w:tr w:rsidR="008C0A74" w:rsidRPr="008C0A74" w:rsidTr="00E667A4">
        <w:trPr>
          <w:cantSplit/>
          <w:trHeight w:val="530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00C2C" w:rsidRPr="008C0A74" w:rsidRDefault="00300C2C" w:rsidP="00C77C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00C2C" w:rsidRPr="008C0A74" w:rsidRDefault="007F6E13" w:rsidP="00C77CEF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PR"/>
              </w:rPr>
            </w:pPr>
            <w:r w:rsidRPr="008C0A7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PR"/>
              </w:rPr>
              <w:t>Guayama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00C2C" w:rsidRPr="008C0A74" w:rsidRDefault="00300C2C" w:rsidP="00C77CEF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s-PR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00C2C" w:rsidRPr="008C0A74" w:rsidRDefault="00300C2C" w:rsidP="00C77CEF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s-P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00C2C" w:rsidRPr="008C0A74" w:rsidRDefault="00300C2C" w:rsidP="00C77CE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color w:val="000000" w:themeColor="text1"/>
                <w:lang w:val="es-PR"/>
              </w:rPr>
            </w:pPr>
          </w:p>
        </w:tc>
      </w:tr>
      <w:tr w:rsidR="008C0A74" w:rsidRPr="008C0A74" w:rsidTr="00C77CEF">
        <w:trPr>
          <w:cantSplit/>
          <w:trHeight w:val="710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00C2C" w:rsidRPr="008C0A74" w:rsidRDefault="00300C2C" w:rsidP="00C77C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color w:val="000000" w:themeColor="text1"/>
                <w:lang w:val="es-P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13" w:rsidRPr="008C0A74" w:rsidRDefault="007F6E13" w:rsidP="007F6E13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PR"/>
              </w:rPr>
            </w:pPr>
            <w:r w:rsidRPr="008C0A7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PR"/>
              </w:rPr>
              <w:t xml:space="preserve">Plaza Guayama Mall </w:t>
            </w:r>
            <w:r w:rsidRPr="008C0A7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PR"/>
              </w:rPr>
              <w:br/>
              <w:t xml:space="preserve">2nd Level </w:t>
            </w:r>
            <w:r w:rsidRPr="008C0A7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PR"/>
              </w:rPr>
              <w:br/>
              <w:t xml:space="preserve">Carretera Estatal #3 </w:t>
            </w:r>
          </w:p>
          <w:p w:rsidR="007F6E13" w:rsidRPr="008C0A74" w:rsidRDefault="007F6E13" w:rsidP="007F6E13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PR"/>
              </w:rPr>
            </w:pPr>
            <w:r w:rsidRPr="008C0A7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PR"/>
              </w:rPr>
              <w:t>Guayama,  PR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2C" w:rsidRPr="008C0A74" w:rsidRDefault="00300C2C" w:rsidP="00C77CEF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s-PR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13" w:rsidRPr="008C0A74" w:rsidRDefault="007F6E13" w:rsidP="007F6E13">
            <w:pPr>
              <w:spacing w:after="150" w:line="360" w:lineRule="atLeast"/>
              <w:rPr>
                <w:rFonts w:asciiTheme="minorHAnsi" w:hAnsiTheme="minorHAnsi" w:cstheme="minorHAnsi"/>
                <w:color w:val="000000" w:themeColor="text1"/>
                <w:lang w:val="es-PR" w:eastAsia="es-PR"/>
              </w:rPr>
            </w:pPr>
            <w:r w:rsidRPr="008C0A74">
              <w:rPr>
                <w:rFonts w:asciiTheme="minorHAnsi" w:hAnsiTheme="minorHAnsi" w:cstheme="minorHAnsi"/>
                <w:color w:val="000000" w:themeColor="text1"/>
                <w:lang w:val="es-PR" w:eastAsia="es-PR"/>
              </w:rPr>
              <w:t xml:space="preserve">Tel.  1-800-981-9090 </w:t>
            </w:r>
            <w:r w:rsidRPr="008C0A74">
              <w:rPr>
                <w:rFonts w:asciiTheme="minorHAnsi" w:hAnsiTheme="minorHAnsi" w:cstheme="minorHAnsi"/>
                <w:color w:val="000000" w:themeColor="text1"/>
                <w:lang w:val="es-PR" w:eastAsia="es-PR"/>
              </w:rPr>
              <w:br/>
              <w:t>Fax.  (787)</w:t>
            </w:r>
            <w:r w:rsidR="00E667A4" w:rsidRPr="008C0A74">
              <w:rPr>
                <w:rFonts w:asciiTheme="minorHAnsi" w:hAnsiTheme="minorHAnsi" w:cstheme="minorHAnsi"/>
                <w:color w:val="000000" w:themeColor="text1"/>
                <w:lang w:val="es-PR" w:eastAsia="es-PR"/>
              </w:rPr>
              <w:t xml:space="preserve"> </w:t>
            </w:r>
            <w:r w:rsidRPr="008C0A74">
              <w:rPr>
                <w:rFonts w:asciiTheme="minorHAnsi" w:hAnsiTheme="minorHAnsi" w:cstheme="minorHAnsi"/>
                <w:color w:val="000000" w:themeColor="text1"/>
                <w:lang w:val="es-PR" w:eastAsia="es-PR"/>
              </w:rPr>
              <w:t xml:space="preserve">864-8685 </w:t>
            </w:r>
          </w:p>
          <w:p w:rsidR="00300C2C" w:rsidRPr="008C0A74" w:rsidRDefault="00300C2C" w:rsidP="00C77CEF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s-P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A4" w:rsidRPr="008C0A74" w:rsidRDefault="00E667A4" w:rsidP="00E667A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color w:val="000000" w:themeColor="text1"/>
              </w:rPr>
            </w:pPr>
            <w:r w:rsidRPr="008C0A74">
              <w:rPr>
                <w:rFonts w:cs="Arial"/>
                <w:color w:val="000000" w:themeColor="text1"/>
              </w:rPr>
              <w:t>Lunes a Viernes</w:t>
            </w:r>
          </w:p>
          <w:p w:rsidR="00E667A4" w:rsidRPr="008C0A74" w:rsidRDefault="00E667A4" w:rsidP="00E667A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color w:val="000000" w:themeColor="text1"/>
              </w:rPr>
            </w:pPr>
            <w:r w:rsidRPr="008C0A74">
              <w:rPr>
                <w:rFonts w:cs="Arial"/>
                <w:color w:val="000000" w:themeColor="text1"/>
              </w:rPr>
              <w:t>8:00 a.m. – 5:00 p.m.</w:t>
            </w:r>
          </w:p>
          <w:p w:rsidR="00E667A4" w:rsidRPr="008C0A74" w:rsidRDefault="00E667A4" w:rsidP="00E667A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color w:val="000000" w:themeColor="text1"/>
                <w:lang w:val="es-PR"/>
              </w:rPr>
            </w:pPr>
            <w:r w:rsidRPr="008C0A74">
              <w:rPr>
                <w:rFonts w:cs="Arial"/>
                <w:b/>
                <w:color w:val="000000" w:themeColor="text1"/>
                <w:lang w:val="es-PR"/>
              </w:rPr>
              <w:t>Horario Extendido</w:t>
            </w:r>
            <w:r w:rsidRPr="008C0A74">
              <w:rPr>
                <w:rFonts w:cs="Arial"/>
                <w:color w:val="000000" w:themeColor="text1"/>
                <w:lang w:val="es-PR"/>
              </w:rPr>
              <w:t>:</w:t>
            </w:r>
          </w:p>
          <w:p w:rsidR="00E667A4" w:rsidRPr="008C0A74" w:rsidRDefault="00E667A4" w:rsidP="00E667A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color w:val="000000" w:themeColor="text1"/>
                <w:lang w:val="es-PR"/>
              </w:rPr>
            </w:pPr>
            <w:r w:rsidRPr="008C0A74">
              <w:rPr>
                <w:rFonts w:cs="Arial"/>
                <w:color w:val="000000" w:themeColor="text1"/>
                <w:lang w:val="es-PR"/>
              </w:rPr>
              <w:t>Viernes</w:t>
            </w:r>
          </w:p>
          <w:p w:rsidR="00E667A4" w:rsidRPr="008C0A74" w:rsidRDefault="00E667A4" w:rsidP="00E667A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color w:val="000000" w:themeColor="text1"/>
                <w:lang w:val="es-PR"/>
              </w:rPr>
            </w:pPr>
            <w:r w:rsidRPr="008C0A74">
              <w:rPr>
                <w:rFonts w:cs="Arial"/>
                <w:color w:val="000000" w:themeColor="text1"/>
                <w:lang w:val="es-PR"/>
              </w:rPr>
              <w:t>8:00 a.m. – 7:00 p.m.</w:t>
            </w:r>
          </w:p>
          <w:p w:rsidR="00E667A4" w:rsidRPr="008C0A74" w:rsidRDefault="00E667A4" w:rsidP="00E667A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color w:val="000000" w:themeColor="text1"/>
                <w:lang w:val="es-PR"/>
              </w:rPr>
            </w:pPr>
            <w:r w:rsidRPr="008C0A74">
              <w:rPr>
                <w:rFonts w:cs="Arial"/>
                <w:b/>
                <w:color w:val="000000" w:themeColor="text1"/>
                <w:lang w:val="es-PR"/>
              </w:rPr>
              <w:t>Segundo sábado de cada mes</w:t>
            </w:r>
          </w:p>
          <w:p w:rsidR="00300C2C" w:rsidRPr="008C0A74" w:rsidRDefault="00E667A4" w:rsidP="00E667A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color w:val="000000" w:themeColor="text1"/>
                <w:lang w:val="es-PR"/>
              </w:rPr>
            </w:pPr>
            <w:r w:rsidRPr="008C0A74">
              <w:rPr>
                <w:rFonts w:cs="Arial"/>
                <w:color w:val="000000" w:themeColor="text1"/>
                <w:lang w:val="es-PR"/>
              </w:rPr>
              <w:t>9:00 a.m. – 1:00 p.m.</w:t>
            </w:r>
          </w:p>
        </w:tc>
      </w:tr>
      <w:tr w:rsidR="008C0A74" w:rsidRPr="008C0A74" w:rsidTr="00E667A4">
        <w:trPr>
          <w:cantSplit/>
          <w:trHeight w:val="566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667A4" w:rsidRPr="008C0A74" w:rsidRDefault="00E667A4" w:rsidP="00C77C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color w:val="000000" w:themeColor="text1"/>
                <w:lang w:val="es-P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667A4" w:rsidRPr="008C0A74" w:rsidRDefault="00E667A4" w:rsidP="007F6E13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PR"/>
              </w:rPr>
            </w:pPr>
            <w:r w:rsidRPr="008C0A7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PR"/>
              </w:rPr>
              <w:t>Juana Díaz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667A4" w:rsidRPr="008C0A74" w:rsidRDefault="00E667A4" w:rsidP="00C77CEF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s-PR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667A4" w:rsidRPr="008C0A74" w:rsidRDefault="00E667A4" w:rsidP="007F6E13">
            <w:pPr>
              <w:spacing w:after="150" w:line="360" w:lineRule="atLeast"/>
              <w:rPr>
                <w:rFonts w:asciiTheme="minorHAnsi" w:hAnsiTheme="minorHAnsi" w:cstheme="minorHAnsi"/>
                <w:color w:val="000000" w:themeColor="text1"/>
                <w:lang w:val="es-PR" w:eastAsia="es-P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667A4" w:rsidRPr="008C0A74" w:rsidRDefault="00E667A4" w:rsidP="00E667A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color w:val="000000" w:themeColor="text1"/>
              </w:rPr>
            </w:pPr>
          </w:p>
        </w:tc>
      </w:tr>
      <w:tr w:rsidR="008C0A74" w:rsidRPr="008C0A74" w:rsidTr="008C0A74">
        <w:trPr>
          <w:cantSplit/>
          <w:trHeight w:val="953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667A4" w:rsidRPr="008C0A74" w:rsidRDefault="00E667A4" w:rsidP="00C77C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color w:val="000000" w:themeColor="text1"/>
                <w:lang w:val="es-P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A4" w:rsidRPr="008C0A74" w:rsidRDefault="00E667A4" w:rsidP="007F6E13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PR"/>
              </w:rPr>
            </w:pPr>
            <w:r w:rsidRPr="008C0A7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PR"/>
              </w:rPr>
              <w:t xml:space="preserve">Calle Tomas Carrión </w:t>
            </w:r>
            <w:r w:rsidRPr="008C0A7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PR"/>
              </w:rPr>
              <w:br/>
              <w:t xml:space="preserve">Maduro #73 </w:t>
            </w:r>
            <w:r w:rsidRPr="008C0A7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PR"/>
              </w:rPr>
              <w:br/>
              <w:t>Juana Díaz, PR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A4" w:rsidRPr="008C0A74" w:rsidRDefault="00E667A4" w:rsidP="00C77CEF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s-PR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A4" w:rsidRPr="008C0A74" w:rsidRDefault="00E667A4" w:rsidP="007F6E13">
            <w:pPr>
              <w:spacing w:after="150" w:line="360" w:lineRule="atLeast"/>
              <w:rPr>
                <w:rFonts w:asciiTheme="minorHAnsi" w:hAnsiTheme="minorHAnsi" w:cstheme="minorHAnsi"/>
                <w:color w:val="000000" w:themeColor="text1"/>
                <w:lang w:val="es-PR" w:eastAsia="es-PR"/>
              </w:rPr>
            </w:pPr>
            <w:r w:rsidRPr="008C0A74">
              <w:rPr>
                <w:rFonts w:asciiTheme="minorHAnsi" w:hAnsiTheme="minorHAnsi" w:cstheme="minorHAnsi"/>
                <w:color w:val="000000" w:themeColor="text1"/>
                <w:lang w:val="es-PR" w:eastAsia="es-PR"/>
              </w:rPr>
              <w:t xml:space="preserve">Tel.  1-800-981-9090 </w:t>
            </w:r>
            <w:r w:rsidRPr="008C0A74">
              <w:rPr>
                <w:rFonts w:asciiTheme="minorHAnsi" w:hAnsiTheme="minorHAnsi" w:cstheme="minorHAnsi"/>
                <w:color w:val="000000" w:themeColor="text1"/>
                <w:lang w:val="es-PR" w:eastAsia="es-PR"/>
              </w:rPr>
              <w:br/>
              <w:t xml:space="preserve">Fax.  (787) 837-8063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A4" w:rsidRPr="008C0A74" w:rsidRDefault="00E667A4" w:rsidP="00E667A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color w:val="000000" w:themeColor="text1"/>
              </w:rPr>
            </w:pPr>
            <w:r w:rsidRPr="008C0A74">
              <w:rPr>
                <w:rFonts w:cs="Arial"/>
                <w:color w:val="000000" w:themeColor="text1"/>
              </w:rPr>
              <w:t>Lunes a Viernes</w:t>
            </w:r>
          </w:p>
          <w:p w:rsidR="00E667A4" w:rsidRPr="008C0A74" w:rsidRDefault="00E667A4" w:rsidP="00E667A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color w:val="000000" w:themeColor="text1"/>
              </w:rPr>
            </w:pPr>
            <w:r w:rsidRPr="008C0A74">
              <w:rPr>
                <w:rFonts w:cs="Arial"/>
                <w:color w:val="000000" w:themeColor="text1"/>
              </w:rPr>
              <w:t>8:00 a.m. – 5:00 p.m.</w:t>
            </w:r>
          </w:p>
        </w:tc>
      </w:tr>
      <w:tr w:rsidR="008C0A74" w:rsidRPr="008C0A74" w:rsidTr="00E667A4">
        <w:trPr>
          <w:cantSplit/>
          <w:trHeight w:val="629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667A4" w:rsidRPr="008C0A74" w:rsidRDefault="00E667A4" w:rsidP="00C77C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667A4" w:rsidRPr="008C0A74" w:rsidRDefault="00E667A4" w:rsidP="007F6E13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PR"/>
              </w:rPr>
            </w:pPr>
            <w:r w:rsidRPr="008C0A7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PR"/>
              </w:rPr>
              <w:t>Orocovis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667A4" w:rsidRPr="008C0A74" w:rsidRDefault="00E667A4" w:rsidP="00C77CEF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s-PR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667A4" w:rsidRPr="008C0A74" w:rsidRDefault="00E667A4" w:rsidP="007F6E13">
            <w:pPr>
              <w:spacing w:after="150" w:line="360" w:lineRule="atLeast"/>
              <w:rPr>
                <w:rFonts w:asciiTheme="minorHAnsi" w:hAnsiTheme="minorHAnsi" w:cstheme="minorHAnsi"/>
                <w:color w:val="000000" w:themeColor="text1"/>
                <w:lang w:val="es-PR" w:eastAsia="es-P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667A4" w:rsidRPr="008C0A74" w:rsidRDefault="00E667A4" w:rsidP="00E667A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color w:val="000000" w:themeColor="text1"/>
                <w:lang w:val="es-PR"/>
              </w:rPr>
            </w:pPr>
          </w:p>
        </w:tc>
      </w:tr>
      <w:tr w:rsidR="008C0A74" w:rsidRPr="008C0A74" w:rsidTr="00C77CEF">
        <w:trPr>
          <w:cantSplit/>
          <w:trHeight w:val="710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667A4" w:rsidRPr="008C0A74" w:rsidRDefault="00E667A4" w:rsidP="00C77C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color w:val="000000" w:themeColor="text1"/>
                <w:lang w:val="es-P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A4" w:rsidRPr="008C0A74" w:rsidRDefault="00E667A4" w:rsidP="007F6E13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PR"/>
              </w:rPr>
            </w:pPr>
            <w:r w:rsidRPr="008C0A7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PR"/>
              </w:rPr>
              <w:t>Calle Pedro Arroyo #28</w:t>
            </w:r>
          </w:p>
          <w:p w:rsidR="00E667A4" w:rsidRPr="008C0A74" w:rsidRDefault="00E667A4" w:rsidP="007F6E13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PR"/>
              </w:rPr>
            </w:pPr>
            <w:r w:rsidRPr="008C0A7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PR"/>
              </w:rPr>
              <w:t>Orocovis, PR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A4" w:rsidRPr="008C0A74" w:rsidRDefault="00E667A4" w:rsidP="00C77CEF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s-PR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A4" w:rsidRPr="008C0A74" w:rsidRDefault="00E667A4" w:rsidP="00E667A4">
            <w:pPr>
              <w:spacing w:after="150" w:line="360" w:lineRule="atLeast"/>
              <w:rPr>
                <w:rFonts w:asciiTheme="minorHAnsi" w:hAnsiTheme="minorHAnsi" w:cstheme="minorHAnsi"/>
                <w:color w:val="000000" w:themeColor="text1"/>
                <w:lang w:val="es-PR" w:eastAsia="es-PR"/>
              </w:rPr>
            </w:pPr>
            <w:r w:rsidRPr="008C0A74">
              <w:rPr>
                <w:rFonts w:asciiTheme="minorHAnsi" w:hAnsiTheme="minorHAnsi" w:cstheme="minorHAnsi"/>
                <w:color w:val="000000" w:themeColor="text1"/>
              </w:rPr>
              <w:t xml:space="preserve">Tel.  1-800-981-9090 </w:t>
            </w:r>
            <w:r w:rsidRPr="008C0A74">
              <w:rPr>
                <w:rFonts w:asciiTheme="minorHAnsi" w:hAnsiTheme="minorHAnsi" w:cstheme="minorHAnsi"/>
                <w:color w:val="000000" w:themeColor="text1"/>
              </w:rPr>
              <w:br/>
              <w:t>Fax. (787) 867-1530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A4" w:rsidRPr="008C0A74" w:rsidRDefault="00E667A4" w:rsidP="00E667A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color w:val="000000" w:themeColor="text1"/>
              </w:rPr>
            </w:pPr>
            <w:r w:rsidRPr="008C0A74">
              <w:rPr>
                <w:rFonts w:cs="Arial"/>
                <w:color w:val="000000" w:themeColor="text1"/>
              </w:rPr>
              <w:t>Lunes a Viernes</w:t>
            </w:r>
          </w:p>
          <w:p w:rsidR="00E667A4" w:rsidRPr="008C0A74" w:rsidRDefault="00E667A4" w:rsidP="00E667A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color w:val="000000" w:themeColor="text1"/>
              </w:rPr>
            </w:pPr>
            <w:r w:rsidRPr="008C0A74">
              <w:rPr>
                <w:rFonts w:cs="Arial"/>
                <w:color w:val="000000" w:themeColor="text1"/>
              </w:rPr>
              <w:t xml:space="preserve">8:00 a.m. – 5:00 </w:t>
            </w:r>
            <w:r w:rsidR="003F7609" w:rsidRPr="008C0A74">
              <w:rPr>
                <w:rFonts w:cs="Arial"/>
                <w:color w:val="000000" w:themeColor="text1"/>
              </w:rPr>
              <w:t>p.m.</w:t>
            </w:r>
          </w:p>
        </w:tc>
      </w:tr>
      <w:tr w:rsidR="008C0A74" w:rsidRPr="008C0A74" w:rsidTr="00E667A4">
        <w:trPr>
          <w:cantSplit/>
          <w:trHeight w:val="530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667A4" w:rsidRPr="008C0A74" w:rsidRDefault="00E667A4" w:rsidP="00C77C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667A4" w:rsidRPr="008C0A74" w:rsidRDefault="00E667A4" w:rsidP="007F6E13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PR"/>
              </w:rPr>
            </w:pPr>
            <w:r w:rsidRPr="008C0A7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PR"/>
              </w:rPr>
              <w:t>REGI</w:t>
            </w:r>
            <w:r w:rsidRPr="008C0A74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val="es-PR"/>
              </w:rPr>
              <w:t>Ó</w:t>
            </w:r>
            <w:r w:rsidRPr="008C0A7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PR"/>
              </w:rPr>
              <w:t>N SUROESTE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667A4" w:rsidRPr="008C0A74" w:rsidRDefault="00E667A4" w:rsidP="00C77CEF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s-PR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667A4" w:rsidRPr="008C0A74" w:rsidRDefault="00E667A4" w:rsidP="007F6E13">
            <w:pPr>
              <w:spacing w:after="150" w:line="360" w:lineRule="atLeast"/>
              <w:rPr>
                <w:rFonts w:asciiTheme="minorHAnsi" w:hAnsiTheme="minorHAnsi" w:cstheme="minorHAnsi"/>
                <w:color w:val="000000" w:themeColor="text1"/>
                <w:lang w:val="es-PR" w:eastAsia="es-P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667A4" w:rsidRPr="008C0A74" w:rsidRDefault="00E667A4" w:rsidP="00E667A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color w:val="000000" w:themeColor="text1"/>
                <w:lang w:val="es-PR"/>
              </w:rPr>
            </w:pPr>
          </w:p>
        </w:tc>
      </w:tr>
      <w:tr w:rsidR="008C0A74" w:rsidRPr="008C0A74" w:rsidTr="00E667A4">
        <w:trPr>
          <w:cantSplit/>
          <w:trHeight w:val="512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667A4" w:rsidRPr="008C0A74" w:rsidRDefault="00E667A4" w:rsidP="00C77C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color w:val="000000" w:themeColor="text1"/>
                <w:lang w:val="es-P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667A4" w:rsidRPr="008C0A74" w:rsidRDefault="00E667A4" w:rsidP="007F6E13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PR"/>
              </w:rPr>
            </w:pPr>
            <w:r w:rsidRPr="008C0A7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PR"/>
              </w:rPr>
              <w:t>Yauco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667A4" w:rsidRPr="008C0A74" w:rsidRDefault="00E667A4" w:rsidP="00C77CEF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s-PR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667A4" w:rsidRPr="008C0A74" w:rsidRDefault="00E667A4" w:rsidP="007F6E13">
            <w:pPr>
              <w:spacing w:after="150" w:line="360" w:lineRule="atLeast"/>
              <w:rPr>
                <w:rFonts w:asciiTheme="minorHAnsi" w:hAnsiTheme="minorHAnsi" w:cstheme="minorHAnsi"/>
                <w:color w:val="000000" w:themeColor="text1"/>
                <w:lang w:val="es-PR" w:eastAsia="es-P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667A4" w:rsidRPr="008C0A74" w:rsidRDefault="00E667A4" w:rsidP="00E667A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color w:val="000000" w:themeColor="text1"/>
                <w:lang w:val="es-PR"/>
              </w:rPr>
            </w:pPr>
          </w:p>
        </w:tc>
      </w:tr>
      <w:tr w:rsidR="008C0A74" w:rsidRPr="008C0A74" w:rsidTr="00C77CEF">
        <w:trPr>
          <w:cantSplit/>
          <w:trHeight w:val="710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667A4" w:rsidRPr="008C0A74" w:rsidRDefault="00E667A4" w:rsidP="004A1022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cs="Calibri"/>
                <w:color w:val="000000" w:themeColor="text1"/>
                <w:lang w:val="es-P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2" w:rsidRPr="008C0A74" w:rsidRDefault="0053058C" w:rsidP="004A1022">
            <w:pPr>
              <w:pStyle w:val="NormalWeb"/>
              <w:spacing w:before="12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PR"/>
              </w:rPr>
            </w:pPr>
            <w:r w:rsidRPr="008C0A7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PR"/>
              </w:rPr>
              <w:t xml:space="preserve">Centro de Usos Múltiples </w:t>
            </w:r>
            <w:r w:rsidRPr="008C0A7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PR"/>
              </w:rPr>
              <w:br/>
              <w:t xml:space="preserve">Alfonso Cesari </w:t>
            </w:r>
            <w:r w:rsidRPr="008C0A7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PR"/>
              </w:rPr>
              <w:br/>
              <w:t xml:space="preserve">Calle Prolongación </w:t>
            </w:r>
            <w:r w:rsidRPr="008C0A7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PR"/>
              </w:rPr>
              <w:br/>
              <w:t xml:space="preserve">65 Infantería </w:t>
            </w:r>
            <w:r w:rsidRPr="008C0A7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PR"/>
              </w:rPr>
              <w:br/>
              <w:t>Esquina Calle Sol Teresa</w:t>
            </w:r>
          </w:p>
          <w:p w:rsidR="00E667A4" w:rsidRPr="008C0A74" w:rsidRDefault="0053058C" w:rsidP="004A1022">
            <w:pPr>
              <w:pStyle w:val="NormalWeb"/>
              <w:spacing w:before="12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PR"/>
              </w:rPr>
            </w:pPr>
            <w:r w:rsidRPr="008C0A7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PR"/>
              </w:rPr>
              <w:t>Yauco,  PR 00698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A4" w:rsidRPr="008C0A74" w:rsidRDefault="00E667A4" w:rsidP="004A1022">
            <w:pPr>
              <w:pStyle w:val="NormalWeb"/>
              <w:spacing w:before="120" w:beforeAutospacing="0" w:after="0" w:afterAutospacing="0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s-PR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A4" w:rsidRPr="008C0A74" w:rsidRDefault="00ED3584" w:rsidP="004A1022">
            <w:pPr>
              <w:spacing w:after="0" w:line="360" w:lineRule="atLeast"/>
              <w:rPr>
                <w:rFonts w:asciiTheme="minorHAnsi" w:hAnsiTheme="minorHAnsi" w:cstheme="minorHAnsi"/>
                <w:color w:val="000000" w:themeColor="text1"/>
                <w:lang w:val="es-PR" w:eastAsia="es-PR"/>
              </w:rPr>
            </w:pPr>
            <w:r w:rsidRPr="008C0A74">
              <w:rPr>
                <w:rFonts w:asciiTheme="minorHAnsi" w:hAnsiTheme="minorHAnsi" w:cstheme="minorHAnsi"/>
                <w:color w:val="000000" w:themeColor="text1"/>
                <w:lang w:val="es-PR" w:eastAsia="es-PR"/>
              </w:rPr>
              <w:t>Tel. 1-800-981-9090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09" w:rsidRPr="008C0A74" w:rsidRDefault="003F7609" w:rsidP="004A102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color w:val="000000" w:themeColor="text1"/>
              </w:rPr>
            </w:pPr>
            <w:r w:rsidRPr="008C0A74">
              <w:rPr>
                <w:rFonts w:ascii="Arial" w:hAnsi="Arial" w:cs="Arial"/>
                <w:color w:val="000000" w:themeColor="text1"/>
                <w:sz w:val="17"/>
                <w:szCs w:val="17"/>
              </w:rPr>
              <w:br/>
            </w:r>
            <w:r w:rsidRPr="008C0A74">
              <w:rPr>
                <w:rFonts w:cs="Arial"/>
                <w:color w:val="000000" w:themeColor="text1"/>
              </w:rPr>
              <w:t>Lunes a Viernes</w:t>
            </w:r>
          </w:p>
          <w:p w:rsidR="00E667A4" w:rsidRPr="008C0A74" w:rsidRDefault="003F7609" w:rsidP="004A102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color w:val="000000" w:themeColor="text1"/>
              </w:rPr>
            </w:pPr>
            <w:r w:rsidRPr="008C0A74">
              <w:rPr>
                <w:rFonts w:cs="Arial"/>
                <w:color w:val="000000" w:themeColor="text1"/>
              </w:rPr>
              <w:t>8:00 a.m. – 5:00 p.m.</w:t>
            </w:r>
          </w:p>
        </w:tc>
      </w:tr>
      <w:tr w:rsidR="008C0A74" w:rsidRPr="008C0A74" w:rsidTr="003F7609">
        <w:trPr>
          <w:cantSplit/>
          <w:trHeight w:val="530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667A4" w:rsidRPr="008C0A74" w:rsidRDefault="00E667A4" w:rsidP="00C77C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667A4" w:rsidRPr="008C0A74" w:rsidRDefault="003F7609" w:rsidP="007F6E13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PR"/>
              </w:rPr>
            </w:pPr>
            <w:r w:rsidRPr="008C0A7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PR"/>
              </w:rPr>
              <w:t>Ponce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667A4" w:rsidRPr="008C0A74" w:rsidRDefault="00E667A4" w:rsidP="00C77CEF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s-PR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667A4" w:rsidRPr="008C0A74" w:rsidRDefault="00E667A4" w:rsidP="007F6E13">
            <w:pPr>
              <w:spacing w:after="150" w:line="360" w:lineRule="atLeast"/>
              <w:rPr>
                <w:rFonts w:asciiTheme="minorHAnsi" w:hAnsiTheme="minorHAnsi" w:cstheme="minorHAnsi"/>
                <w:color w:val="000000" w:themeColor="text1"/>
                <w:lang w:val="es-PR" w:eastAsia="es-P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667A4" w:rsidRPr="008C0A74" w:rsidRDefault="00E667A4" w:rsidP="00E667A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color w:val="000000" w:themeColor="text1"/>
                <w:lang w:val="es-PR"/>
              </w:rPr>
            </w:pPr>
          </w:p>
        </w:tc>
      </w:tr>
      <w:tr w:rsidR="008C0A74" w:rsidRPr="008C0A74" w:rsidTr="008C0A74">
        <w:trPr>
          <w:cantSplit/>
          <w:trHeight w:val="1214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667A4" w:rsidRPr="008C0A74" w:rsidRDefault="00E667A4" w:rsidP="00C77CE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color w:val="000000" w:themeColor="text1"/>
                <w:lang w:val="es-PR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09" w:rsidRPr="008C0A74" w:rsidRDefault="00ED3584" w:rsidP="00ED3584">
            <w:pPr>
              <w:spacing w:after="0" w:line="360" w:lineRule="atLeast"/>
              <w:rPr>
                <w:rFonts w:asciiTheme="minorHAnsi" w:hAnsiTheme="minorHAnsi" w:cstheme="minorHAnsi"/>
                <w:color w:val="000000" w:themeColor="text1"/>
                <w:lang w:val="es-PR" w:eastAsia="es-PR"/>
              </w:rPr>
            </w:pPr>
            <w:r w:rsidRPr="008C0A74">
              <w:rPr>
                <w:rFonts w:asciiTheme="minorHAnsi" w:hAnsiTheme="minorHAnsi" w:cstheme="minorHAnsi"/>
                <w:color w:val="000000" w:themeColor="text1"/>
                <w:lang w:val="es-PR" w:eastAsia="es-PR"/>
              </w:rPr>
              <w:t>Plaza Vlariño</w:t>
            </w:r>
          </w:p>
          <w:p w:rsidR="00ED3584" w:rsidRPr="008C0A74" w:rsidRDefault="00ED3584" w:rsidP="00ED3584">
            <w:pPr>
              <w:spacing w:after="0" w:line="360" w:lineRule="atLeast"/>
              <w:rPr>
                <w:rFonts w:asciiTheme="minorHAnsi" w:hAnsiTheme="minorHAnsi" w:cstheme="minorHAnsi"/>
                <w:color w:val="000000" w:themeColor="text1"/>
                <w:lang w:val="es-PR" w:eastAsia="es-PR"/>
              </w:rPr>
            </w:pPr>
            <w:r w:rsidRPr="008C0A74">
              <w:rPr>
                <w:rFonts w:asciiTheme="minorHAnsi" w:hAnsiTheme="minorHAnsi" w:cstheme="minorHAnsi"/>
                <w:color w:val="000000" w:themeColor="text1"/>
                <w:lang w:val="es-PR" w:eastAsia="es-PR"/>
              </w:rPr>
              <w:t>Calle Unión #87</w:t>
            </w:r>
          </w:p>
          <w:p w:rsidR="00E667A4" w:rsidRPr="008C0A74" w:rsidRDefault="00ED3584" w:rsidP="008C0A74">
            <w:pPr>
              <w:spacing w:after="0" w:line="360" w:lineRule="atLeast"/>
              <w:rPr>
                <w:rFonts w:asciiTheme="minorHAnsi" w:hAnsiTheme="minorHAnsi" w:cstheme="minorHAnsi"/>
                <w:color w:val="000000" w:themeColor="text1"/>
                <w:lang w:val="es-PR" w:eastAsia="es-PR"/>
              </w:rPr>
            </w:pPr>
            <w:r w:rsidRPr="008C0A74">
              <w:rPr>
                <w:rFonts w:asciiTheme="minorHAnsi" w:hAnsiTheme="minorHAnsi" w:cstheme="minorHAnsi"/>
                <w:color w:val="000000" w:themeColor="text1"/>
                <w:lang w:val="es-PR" w:eastAsia="es-PR"/>
              </w:rPr>
              <w:t>Ponce, PR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A4" w:rsidRPr="008C0A74" w:rsidRDefault="00E667A4" w:rsidP="00C77CEF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s-PR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A4" w:rsidRPr="008C0A74" w:rsidRDefault="00ED3584" w:rsidP="007F6E13">
            <w:pPr>
              <w:spacing w:after="150" w:line="360" w:lineRule="atLeast"/>
              <w:rPr>
                <w:rFonts w:asciiTheme="minorHAnsi" w:hAnsiTheme="minorHAnsi" w:cstheme="minorHAnsi"/>
                <w:color w:val="000000" w:themeColor="text1"/>
                <w:lang w:val="es-PR" w:eastAsia="es-PR"/>
              </w:rPr>
            </w:pPr>
            <w:r w:rsidRPr="008C0A74">
              <w:rPr>
                <w:rFonts w:asciiTheme="minorHAnsi" w:hAnsiTheme="minorHAnsi" w:cstheme="minorHAnsi"/>
                <w:color w:val="000000" w:themeColor="text1"/>
                <w:lang w:val="es-PR" w:eastAsia="es-PR"/>
              </w:rPr>
              <w:t>Tel. 1-800-981-9090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22" w:rsidRPr="008C0A74" w:rsidRDefault="004A1022" w:rsidP="004A102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color w:val="000000" w:themeColor="text1"/>
              </w:rPr>
            </w:pPr>
            <w:r w:rsidRPr="008C0A74">
              <w:rPr>
                <w:rFonts w:cs="Arial"/>
                <w:color w:val="000000" w:themeColor="text1"/>
              </w:rPr>
              <w:t>Lunes a Viernes</w:t>
            </w:r>
          </w:p>
          <w:p w:rsidR="00E667A4" w:rsidRPr="008C0A74" w:rsidRDefault="004A1022" w:rsidP="004A102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color w:val="000000" w:themeColor="text1"/>
              </w:rPr>
            </w:pPr>
            <w:r w:rsidRPr="008C0A74">
              <w:rPr>
                <w:rFonts w:cs="Arial"/>
                <w:color w:val="000000" w:themeColor="text1"/>
              </w:rPr>
              <w:t>8:00 a.m. – 5:00 p.m.</w:t>
            </w:r>
          </w:p>
        </w:tc>
      </w:tr>
    </w:tbl>
    <w:p w:rsidR="00975A02" w:rsidRPr="008C0A74" w:rsidRDefault="00975A02" w:rsidP="003B053F">
      <w:pPr>
        <w:spacing w:before="60" w:after="60" w:line="240" w:lineRule="auto"/>
        <w:rPr>
          <w:rFonts w:cs="Calibri"/>
          <w:color w:val="000000" w:themeColor="text1"/>
        </w:rPr>
      </w:pPr>
      <w:bookmarkStart w:id="0" w:name="_GoBack"/>
      <w:bookmarkEnd w:id="0"/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8C0A74" w:rsidRPr="008C0A74" w:rsidTr="008C0A74">
        <w:trPr>
          <w:cantSplit/>
          <w:trHeight w:val="85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752D0" w:rsidRPr="008C0A74" w:rsidRDefault="00996F52" w:rsidP="008C0A74">
            <w:pPr>
              <w:spacing w:after="0" w:line="240" w:lineRule="auto"/>
              <w:rPr>
                <w:rFonts w:cs="Calibri"/>
                <w:color w:val="000000" w:themeColor="text1"/>
                <w:lang w:val="es-PR"/>
              </w:rPr>
            </w:pPr>
            <w:r w:rsidRPr="008C0A74">
              <w:rPr>
                <w:rFonts w:cs="Calibri"/>
                <w:noProof/>
                <w:color w:val="000000" w:themeColor="text1"/>
                <w:lang w:val="es-PR" w:eastAsia="es-PR"/>
              </w:rPr>
              <w:drawing>
                <wp:inline distT="0" distB="0" distL="0" distR="0" wp14:anchorId="187539EF" wp14:editId="643C4BBB">
                  <wp:extent cx="260985" cy="260985"/>
                  <wp:effectExtent l="0" t="0" r="5715" b="5715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752D0" w:rsidRPr="008C0A74" w:rsidRDefault="006752D0" w:rsidP="003B053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 w:themeColor="text1"/>
                <w:lang w:val="es-PR"/>
              </w:rPr>
            </w:pPr>
            <w:r w:rsidRPr="008C0A74">
              <w:rPr>
                <w:rFonts w:cs="Calibri"/>
                <w:b/>
                <w:color w:val="000000" w:themeColor="text1"/>
                <w:lang w:val="es-PR"/>
              </w:rPr>
              <w:t>Otros Enlaces</w:t>
            </w:r>
          </w:p>
        </w:tc>
      </w:tr>
    </w:tbl>
    <w:p w:rsidR="00D4673C" w:rsidRPr="008C0A74" w:rsidRDefault="00D4673C" w:rsidP="004A1022">
      <w:pPr>
        <w:spacing w:before="60" w:after="60" w:line="240" w:lineRule="auto"/>
        <w:rPr>
          <w:rFonts w:cs="Calibri"/>
          <w:color w:val="000000" w:themeColor="text1"/>
          <w:lang w:val="es-PR"/>
        </w:rPr>
      </w:pPr>
    </w:p>
    <w:sectPr w:rsidR="00D4673C" w:rsidRPr="008C0A74" w:rsidSect="001D1695">
      <w:headerReference w:type="default" r:id="rId12"/>
      <w:footerReference w:type="default" r:id="rId13"/>
      <w:pgSz w:w="15840" w:h="12240" w:orient="landscape"/>
      <w:pgMar w:top="1440" w:right="1440" w:bottom="1260" w:left="144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CB2" w:rsidRDefault="00365CB2" w:rsidP="002D274D">
      <w:pPr>
        <w:spacing w:after="0" w:line="240" w:lineRule="auto"/>
      </w:pPr>
      <w:r>
        <w:separator/>
      </w:r>
    </w:p>
  </w:endnote>
  <w:endnote w:type="continuationSeparator" w:id="0">
    <w:p w:rsidR="00365CB2" w:rsidRDefault="00365CB2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367"/>
      <w:gridCol w:w="4367"/>
      <w:gridCol w:w="4367"/>
    </w:tblGrid>
    <w:tr w:rsidR="00353903" w:rsidTr="00B45EDC">
      <w:trPr>
        <w:trHeight w:val="900"/>
      </w:trPr>
      <w:tc>
        <w:tcPr>
          <w:tcW w:w="4367" w:type="dxa"/>
          <w:shd w:val="clear" w:color="auto" w:fill="auto"/>
          <w:vAlign w:val="center"/>
        </w:tcPr>
        <w:p w:rsidR="00353903" w:rsidRPr="00B45EDC" w:rsidRDefault="00353903" w:rsidP="003B6D80">
          <w:pPr>
            <w:rPr>
              <w:lang w:val="es-PR"/>
            </w:rPr>
          </w:pPr>
          <w:r>
            <w:rPr>
              <w:noProof/>
              <w:lang w:val="es-PR" w:eastAsia="es-PR"/>
            </w:rPr>
            <w:drawing>
              <wp:inline distT="0" distB="0" distL="0" distR="0" wp14:anchorId="2B7519BA" wp14:editId="4668B54F">
                <wp:extent cx="462915" cy="361073"/>
                <wp:effectExtent l="0" t="0" r="0" b="127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915" cy="361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7" w:type="dxa"/>
          <w:shd w:val="clear" w:color="auto" w:fill="auto"/>
          <w:vAlign w:val="center"/>
        </w:tcPr>
        <w:p w:rsidR="00353903" w:rsidRPr="00ED3584" w:rsidRDefault="00ED3584" w:rsidP="003B6D80">
          <w:pPr>
            <w:rPr>
              <w:lang w:val="es-ES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4367" w:type="dxa"/>
          <w:shd w:val="clear" w:color="auto" w:fill="auto"/>
          <w:vAlign w:val="center"/>
        </w:tcPr>
        <w:p w:rsidR="00353903" w:rsidRDefault="00353903" w:rsidP="003B6D80">
          <w:r w:rsidRPr="00B45EDC">
            <w:rPr>
              <w:lang w:val="es-PR"/>
            </w:rPr>
            <w:t xml:space="preserve">Página </w:t>
          </w:r>
          <w:r w:rsidRPr="00B45EDC">
            <w:rPr>
              <w:lang w:val="es-PR"/>
            </w:rPr>
            <w:fldChar w:fldCharType="begin"/>
          </w:r>
          <w:r w:rsidRPr="00B45EDC">
            <w:rPr>
              <w:lang w:val="es-PR"/>
            </w:rPr>
            <w:instrText xml:space="preserve"> PAGE </w:instrText>
          </w:r>
          <w:r w:rsidRPr="00B45EDC">
            <w:rPr>
              <w:lang w:val="es-PR"/>
            </w:rPr>
            <w:fldChar w:fldCharType="separate"/>
          </w:r>
          <w:r w:rsidR="008C0A74">
            <w:rPr>
              <w:noProof/>
              <w:lang w:val="es-PR"/>
            </w:rPr>
            <w:t>4</w:t>
          </w:r>
          <w:r w:rsidRPr="00B45EDC">
            <w:rPr>
              <w:lang w:val="es-PR"/>
            </w:rPr>
            <w:fldChar w:fldCharType="end"/>
          </w:r>
          <w:r w:rsidRPr="00B45EDC">
            <w:rPr>
              <w:lang w:val="es-PR"/>
            </w:rPr>
            <w:t xml:space="preserve"> de </w:t>
          </w:r>
          <w:r w:rsidRPr="00B45EDC">
            <w:rPr>
              <w:lang w:val="es-PR"/>
            </w:rPr>
            <w:fldChar w:fldCharType="begin"/>
          </w:r>
          <w:r w:rsidRPr="00B45EDC">
            <w:rPr>
              <w:lang w:val="es-PR"/>
            </w:rPr>
            <w:instrText xml:space="preserve"> NUMPAGES  </w:instrText>
          </w:r>
          <w:r w:rsidRPr="00B45EDC">
            <w:rPr>
              <w:lang w:val="es-PR"/>
            </w:rPr>
            <w:fldChar w:fldCharType="separate"/>
          </w:r>
          <w:r w:rsidR="008C0A74">
            <w:rPr>
              <w:noProof/>
              <w:lang w:val="es-PR"/>
            </w:rPr>
            <w:t>4</w:t>
          </w:r>
          <w:r w:rsidRPr="00B45EDC">
            <w:rPr>
              <w:lang w:val="es-PR"/>
            </w:rPr>
            <w:fldChar w:fldCharType="end"/>
          </w:r>
        </w:p>
      </w:tc>
    </w:tr>
  </w:tbl>
  <w:p w:rsidR="00353903" w:rsidRDefault="003539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CB2" w:rsidRDefault="00365CB2" w:rsidP="002D274D">
      <w:pPr>
        <w:spacing w:after="0" w:line="240" w:lineRule="auto"/>
      </w:pPr>
      <w:r>
        <w:separator/>
      </w:r>
    </w:p>
  </w:footnote>
  <w:footnote w:type="continuationSeparator" w:id="0">
    <w:p w:rsidR="00365CB2" w:rsidRDefault="00365CB2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A74" w:rsidRPr="002D6E1F" w:rsidRDefault="008C0A74" w:rsidP="008C0A74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eastAsia="@Arial Unicode MS" w:cs="Calibri"/>
        <w:b/>
        <w:color w:val="000000"/>
        <w:sz w:val="36"/>
        <w:szCs w:val="23"/>
        <w:lang w:val="es-PR"/>
      </w:rPr>
    </w:pPr>
    <w:r>
      <w:rPr>
        <w:rFonts w:asciiTheme="minorHAnsi" w:hAnsiTheme="minorHAnsi" w:cstheme="minorHAnsi"/>
        <w:noProof/>
        <w:sz w:val="32"/>
        <w:szCs w:val="32"/>
        <w:lang w:val="es-PR" w:eastAsia="es-P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981775" wp14:editId="6AC8B40D">
              <wp:simplePos x="0" y="0"/>
              <wp:positionH relativeFrom="column">
                <wp:posOffset>7043420</wp:posOffset>
              </wp:positionH>
              <wp:positionV relativeFrom="paragraph">
                <wp:posOffset>-66675</wp:posOffset>
              </wp:positionV>
              <wp:extent cx="1234440" cy="510540"/>
              <wp:effectExtent l="0" t="0" r="22860" b="2286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4440" cy="51054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C0A74" w:rsidRPr="002D6E1F" w:rsidRDefault="008C0A74" w:rsidP="008C0A74">
                          <w:pPr>
                            <w:jc w:val="center"/>
                            <w:rPr>
                              <w:color w:val="000000" w:themeColor="text1"/>
                              <w:sz w:val="20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ASES-187</w:t>
                          </w:r>
                          <w:r>
                            <w:rPr>
                              <w:color w:val="000000" w:themeColor="text1"/>
                            </w:rPr>
                            <w:br/>
                          </w:r>
                          <w:r w:rsidRPr="002D6E1F">
                            <w:rPr>
                              <w:color w:val="000000" w:themeColor="text1"/>
                              <w:sz w:val="20"/>
                            </w:rPr>
                            <w:t>Vigencia: 12-dic-12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554.6pt;margin-top:-5.25pt;width:97.2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" filled="f" strokecolor="black [3213]" strokeweight=".5pt">
              <v:textbox>
                <w:txbxContent>
                  <w:p w:rsidR="008C0A74" w:rsidRPr="002D6E1F" w:rsidRDefault="008C0A74" w:rsidP="008C0A74">
                    <w:pPr>
                      <w:jc w:val="center"/>
                      <w:rPr>
                        <w:color w:val="000000" w:themeColor="text1"/>
                        <w:sz w:val="20"/>
                      </w:rPr>
                    </w:pPr>
                    <w:r>
                      <w:rPr>
                        <w:color w:val="000000" w:themeColor="text1"/>
                      </w:rPr>
                      <w:t>ASES-187</w:t>
                    </w:r>
                    <w:r>
                      <w:rPr>
                        <w:color w:val="000000" w:themeColor="text1"/>
                      </w:rPr>
                      <w:br/>
                    </w:r>
                    <w:r w:rsidRPr="002D6E1F">
                      <w:rPr>
                        <w:color w:val="000000" w:themeColor="text1"/>
                        <w:sz w:val="20"/>
                      </w:rPr>
                      <w:t>Vigencia: 12-dic-12</w:t>
                    </w:r>
                  </w:p>
                </w:txbxContent>
              </v:textbox>
            </v:rect>
          </w:pict>
        </mc:Fallback>
      </mc:AlternateContent>
    </w:r>
    <w:r w:rsidRPr="002D6E1F">
      <w:rPr>
        <w:rFonts w:eastAsia="@Arial Unicode MS" w:cs="Calibri"/>
        <w:b/>
        <w:color w:val="000000"/>
        <w:sz w:val="36"/>
        <w:szCs w:val="23"/>
        <w:lang w:val="es-PR"/>
      </w:rPr>
      <w:t>Administración de Seguros de Salud de Puerto Rico (ASES)</w:t>
    </w:r>
  </w:p>
  <w:p w:rsidR="001E486E" w:rsidRPr="008C0A74" w:rsidRDefault="008C0A74" w:rsidP="008C0A74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120" w:line="240" w:lineRule="auto"/>
      <w:rPr>
        <w:rFonts w:eastAsia="@Arial Unicode MS" w:cs="Calibri"/>
        <w:b/>
        <w:color w:val="000000"/>
        <w:sz w:val="32"/>
        <w:szCs w:val="23"/>
        <w:lang w:val="es-PR"/>
      </w:rPr>
    </w:pPr>
    <w:r w:rsidRPr="002D6E1F">
      <w:rPr>
        <w:rFonts w:eastAsia="@Arial Unicode MS" w:cs="Calibri"/>
        <w:b/>
        <w:color w:val="000000"/>
        <w:sz w:val="32"/>
        <w:szCs w:val="23"/>
        <w:lang w:val="es-PR"/>
      </w:rPr>
      <w:t xml:space="preserve">Directorio de </w:t>
    </w:r>
    <w:r>
      <w:rPr>
        <w:rFonts w:eastAsia="@Arial Unicode MS" w:cs="Calibri"/>
        <w:b/>
        <w:color w:val="000000"/>
        <w:sz w:val="32"/>
        <w:szCs w:val="23"/>
        <w:lang w:val="es-PR"/>
      </w:rPr>
      <w:t>Humana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4D"/>
    <w:rsid w:val="0000012A"/>
    <w:rsid w:val="00001255"/>
    <w:rsid w:val="000037C5"/>
    <w:rsid w:val="0001245A"/>
    <w:rsid w:val="00017045"/>
    <w:rsid w:val="0002004C"/>
    <w:rsid w:val="00021D41"/>
    <w:rsid w:val="00022851"/>
    <w:rsid w:val="00031386"/>
    <w:rsid w:val="00032201"/>
    <w:rsid w:val="00033251"/>
    <w:rsid w:val="00055FC2"/>
    <w:rsid w:val="00072166"/>
    <w:rsid w:val="00077D87"/>
    <w:rsid w:val="00080183"/>
    <w:rsid w:val="000A159F"/>
    <w:rsid w:val="000A2B2F"/>
    <w:rsid w:val="000B3B2D"/>
    <w:rsid w:val="000C2368"/>
    <w:rsid w:val="000C495C"/>
    <w:rsid w:val="000D2044"/>
    <w:rsid w:val="000D4E02"/>
    <w:rsid w:val="000D7B72"/>
    <w:rsid w:val="000E00C7"/>
    <w:rsid w:val="000E2005"/>
    <w:rsid w:val="000E2158"/>
    <w:rsid w:val="000F45B2"/>
    <w:rsid w:val="000F4D0D"/>
    <w:rsid w:val="000F62FF"/>
    <w:rsid w:val="00106B8A"/>
    <w:rsid w:val="00106E7E"/>
    <w:rsid w:val="00110B97"/>
    <w:rsid w:val="001114FD"/>
    <w:rsid w:val="001165B1"/>
    <w:rsid w:val="001240A3"/>
    <w:rsid w:val="00127F6F"/>
    <w:rsid w:val="00130FCB"/>
    <w:rsid w:val="001377AE"/>
    <w:rsid w:val="0016068E"/>
    <w:rsid w:val="0016091F"/>
    <w:rsid w:val="00163D66"/>
    <w:rsid w:val="0016569C"/>
    <w:rsid w:val="00165DE7"/>
    <w:rsid w:val="00170A95"/>
    <w:rsid w:val="00175307"/>
    <w:rsid w:val="00176DCA"/>
    <w:rsid w:val="00182AD0"/>
    <w:rsid w:val="001A21EB"/>
    <w:rsid w:val="001B2D18"/>
    <w:rsid w:val="001B5C17"/>
    <w:rsid w:val="001C3C24"/>
    <w:rsid w:val="001C5838"/>
    <w:rsid w:val="001C7BD4"/>
    <w:rsid w:val="001D1695"/>
    <w:rsid w:val="001D7582"/>
    <w:rsid w:val="001E486E"/>
    <w:rsid w:val="001E7169"/>
    <w:rsid w:val="001F24FD"/>
    <w:rsid w:val="00204C0D"/>
    <w:rsid w:val="002117E0"/>
    <w:rsid w:val="0021410D"/>
    <w:rsid w:val="0022294A"/>
    <w:rsid w:val="00226023"/>
    <w:rsid w:val="0022739B"/>
    <w:rsid w:val="00232007"/>
    <w:rsid w:val="00232413"/>
    <w:rsid w:val="00240E0D"/>
    <w:rsid w:val="00243E00"/>
    <w:rsid w:val="0025282E"/>
    <w:rsid w:val="00252BF1"/>
    <w:rsid w:val="00255652"/>
    <w:rsid w:val="002559B4"/>
    <w:rsid w:val="00256115"/>
    <w:rsid w:val="00260E3A"/>
    <w:rsid w:val="00270596"/>
    <w:rsid w:val="00272E50"/>
    <w:rsid w:val="002A0EAA"/>
    <w:rsid w:val="002A2F58"/>
    <w:rsid w:val="002A3674"/>
    <w:rsid w:val="002A4220"/>
    <w:rsid w:val="002A4336"/>
    <w:rsid w:val="002A519F"/>
    <w:rsid w:val="002A7757"/>
    <w:rsid w:val="002B0F0C"/>
    <w:rsid w:val="002B5998"/>
    <w:rsid w:val="002B68BC"/>
    <w:rsid w:val="002C7045"/>
    <w:rsid w:val="002D274D"/>
    <w:rsid w:val="002E1931"/>
    <w:rsid w:val="002E38E2"/>
    <w:rsid w:val="002E53E6"/>
    <w:rsid w:val="00300C2C"/>
    <w:rsid w:val="0030203B"/>
    <w:rsid w:val="00303478"/>
    <w:rsid w:val="00312DD3"/>
    <w:rsid w:val="003234CE"/>
    <w:rsid w:val="00323BED"/>
    <w:rsid w:val="00325329"/>
    <w:rsid w:val="00327EFB"/>
    <w:rsid w:val="003337FB"/>
    <w:rsid w:val="00333F46"/>
    <w:rsid w:val="00352D26"/>
    <w:rsid w:val="00353903"/>
    <w:rsid w:val="00354231"/>
    <w:rsid w:val="00365CB2"/>
    <w:rsid w:val="003879F4"/>
    <w:rsid w:val="003936A5"/>
    <w:rsid w:val="00394B7E"/>
    <w:rsid w:val="00395685"/>
    <w:rsid w:val="003A18B3"/>
    <w:rsid w:val="003A30D8"/>
    <w:rsid w:val="003A372B"/>
    <w:rsid w:val="003A6F35"/>
    <w:rsid w:val="003B053F"/>
    <w:rsid w:val="003B1D37"/>
    <w:rsid w:val="003B6D80"/>
    <w:rsid w:val="003B7AC4"/>
    <w:rsid w:val="003D55DD"/>
    <w:rsid w:val="003E08C0"/>
    <w:rsid w:val="003E4BB4"/>
    <w:rsid w:val="003F58B3"/>
    <w:rsid w:val="003F7609"/>
    <w:rsid w:val="00404236"/>
    <w:rsid w:val="00407C2D"/>
    <w:rsid w:val="0041755F"/>
    <w:rsid w:val="00424C57"/>
    <w:rsid w:val="004263FA"/>
    <w:rsid w:val="00440418"/>
    <w:rsid w:val="00441344"/>
    <w:rsid w:val="00446DB8"/>
    <w:rsid w:val="00451DF0"/>
    <w:rsid w:val="00462EAD"/>
    <w:rsid w:val="00464FBA"/>
    <w:rsid w:val="004723E6"/>
    <w:rsid w:val="00474375"/>
    <w:rsid w:val="0048370D"/>
    <w:rsid w:val="00490CC3"/>
    <w:rsid w:val="00494B0F"/>
    <w:rsid w:val="00494F67"/>
    <w:rsid w:val="0049592F"/>
    <w:rsid w:val="00496930"/>
    <w:rsid w:val="004A1022"/>
    <w:rsid w:val="004A17AE"/>
    <w:rsid w:val="004C5563"/>
    <w:rsid w:val="004C6B1E"/>
    <w:rsid w:val="004D07B0"/>
    <w:rsid w:val="004D4709"/>
    <w:rsid w:val="004E4B4D"/>
    <w:rsid w:val="004E6940"/>
    <w:rsid w:val="004F031E"/>
    <w:rsid w:val="004F4E9F"/>
    <w:rsid w:val="004F6013"/>
    <w:rsid w:val="005003E1"/>
    <w:rsid w:val="00500D1C"/>
    <w:rsid w:val="0050200A"/>
    <w:rsid w:val="00503795"/>
    <w:rsid w:val="00526713"/>
    <w:rsid w:val="0053058C"/>
    <w:rsid w:val="00530C08"/>
    <w:rsid w:val="00535CF2"/>
    <w:rsid w:val="005370A9"/>
    <w:rsid w:val="00542013"/>
    <w:rsid w:val="00550A43"/>
    <w:rsid w:val="00552196"/>
    <w:rsid w:val="00553E9A"/>
    <w:rsid w:val="0055492D"/>
    <w:rsid w:val="005565D6"/>
    <w:rsid w:val="00570496"/>
    <w:rsid w:val="005723A6"/>
    <w:rsid w:val="00573570"/>
    <w:rsid w:val="00591941"/>
    <w:rsid w:val="00593C2B"/>
    <w:rsid w:val="005A0D0E"/>
    <w:rsid w:val="005B73DD"/>
    <w:rsid w:val="005C4C3A"/>
    <w:rsid w:val="005C7BE0"/>
    <w:rsid w:val="005D4454"/>
    <w:rsid w:val="005D782F"/>
    <w:rsid w:val="005D7F06"/>
    <w:rsid w:val="005E36B3"/>
    <w:rsid w:val="005F076B"/>
    <w:rsid w:val="005F1755"/>
    <w:rsid w:val="005F3435"/>
    <w:rsid w:val="005F6D80"/>
    <w:rsid w:val="00603076"/>
    <w:rsid w:val="0060478F"/>
    <w:rsid w:val="006151E5"/>
    <w:rsid w:val="0061654A"/>
    <w:rsid w:val="006279AB"/>
    <w:rsid w:val="0064770A"/>
    <w:rsid w:val="00647CE0"/>
    <w:rsid w:val="006500DE"/>
    <w:rsid w:val="00660B97"/>
    <w:rsid w:val="00671DD0"/>
    <w:rsid w:val="00673DDA"/>
    <w:rsid w:val="006752D0"/>
    <w:rsid w:val="00683265"/>
    <w:rsid w:val="00685AC9"/>
    <w:rsid w:val="00687CE9"/>
    <w:rsid w:val="0069094C"/>
    <w:rsid w:val="00690F6A"/>
    <w:rsid w:val="006A0B23"/>
    <w:rsid w:val="006A5D1C"/>
    <w:rsid w:val="006B0BD4"/>
    <w:rsid w:val="006B3AFC"/>
    <w:rsid w:val="006B42D6"/>
    <w:rsid w:val="006B6053"/>
    <w:rsid w:val="006C2FA2"/>
    <w:rsid w:val="006C371E"/>
    <w:rsid w:val="006D15C6"/>
    <w:rsid w:val="006E2D99"/>
    <w:rsid w:val="006F32D2"/>
    <w:rsid w:val="006F79D5"/>
    <w:rsid w:val="00700081"/>
    <w:rsid w:val="00704399"/>
    <w:rsid w:val="00705E8E"/>
    <w:rsid w:val="007063AA"/>
    <w:rsid w:val="007113AB"/>
    <w:rsid w:val="00717F3C"/>
    <w:rsid w:val="00733C77"/>
    <w:rsid w:val="00734CC1"/>
    <w:rsid w:val="00737FB8"/>
    <w:rsid w:val="007441E0"/>
    <w:rsid w:val="00745049"/>
    <w:rsid w:val="00745C48"/>
    <w:rsid w:val="00747112"/>
    <w:rsid w:val="00747148"/>
    <w:rsid w:val="007579E8"/>
    <w:rsid w:val="00762766"/>
    <w:rsid w:val="007805B0"/>
    <w:rsid w:val="00784E34"/>
    <w:rsid w:val="007865BB"/>
    <w:rsid w:val="0079185B"/>
    <w:rsid w:val="00791B11"/>
    <w:rsid w:val="00792FCE"/>
    <w:rsid w:val="00795416"/>
    <w:rsid w:val="00796586"/>
    <w:rsid w:val="00797EAD"/>
    <w:rsid w:val="007A2545"/>
    <w:rsid w:val="007A4340"/>
    <w:rsid w:val="007B37CD"/>
    <w:rsid w:val="007B54D6"/>
    <w:rsid w:val="007C707A"/>
    <w:rsid w:val="007D0845"/>
    <w:rsid w:val="007D7C04"/>
    <w:rsid w:val="007E56E2"/>
    <w:rsid w:val="007F3D56"/>
    <w:rsid w:val="007F61D8"/>
    <w:rsid w:val="007F6E13"/>
    <w:rsid w:val="00805463"/>
    <w:rsid w:val="00813CB3"/>
    <w:rsid w:val="008158E2"/>
    <w:rsid w:val="00816730"/>
    <w:rsid w:val="00816A28"/>
    <w:rsid w:val="008261CD"/>
    <w:rsid w:val="008262EC"/>
    <w:rsid w:val="0083598F"/>
    <w:rsid w:val="00835F40"/>
    <w:rsid w:val="00836012"/>
    <w:rsid w:val="00850A02"/>
    <w:rsid w:val="00860BC1"/>
    <w:rsid w:val="00864B3A"/>
    <w:rsid w:val="00872303"/>
    <w:rsid w:val="008807C5"/>
    <w:rsid w:val="0088221B"/>
    <w:rsid w:val="00887247"/>
    <w:rsid w:val="008924DE"/>
    <w:rsid w:val="00893B58"/>
    <w:rsid w:val="008A05CA"/>
    <w:rsid w:val="008A5D31"/>
    <w:rsid w:val="008C0939"/>
    <w:rsid w:val="008C0A74"/>
    <w:rsid w:val="008C31DF"/>
    <w:rsid w:val="008D31E6"/>
    <w:rsid w:val="008D445D"/>
    <w:rsid w:val="008E3FB6"/>
    <w:rsid w:val="008E548B"/>
    <w:rsid w:val="008E5FA2"/>
    <w:rsid w:val="008F408D"/>
    <w:rsid w:val="008F5114"/>
    <w:rsid w:val="00900150"/>
    <w:rsid w:val="0090077C"/>
    <w:rsid w:val="00900919"/>
    <w:rsid w:val="00901DD4"/>
    <w:rsid w:val="00910B40"/>
    <w:rsid w:val="00910CF8"/>
    <w:rsid w:val="00911BE9"/>
    <w:rsid w:val="0091317E"/>
    <w:rsid w:val="0091748E"/>
    <w:rsid w:val="0092189D"/>
    <w:rsid w:val="0092574F"/>
    <w:rsid w:val="0092581C"/>
    <w:rsid w:val="00926712"/>
    <w:rsid w:val="0093197D"/>
    <w:rsid w:val="0093703F"/>
    <w:rsid w:val="00937A57"/>
    <w:rsid w:val="00940BAE"/>
    <w:rsid w:val="00943B2E"/>
    <w:rsid w:val="00945947"/>
    <w:rsid w:val="009523DD"/>
    <w:rsid w:val="0095358D"/>
    <w:rsid w:val="00961281"/>
    <w:rsid w:val="00964253"/>
    <w:rsid w:val="009712A2"/>
    <w:rsid w:val="00975A02"/>
    <w:rsid w:val="00980FDF"/>
    <w:rsid w:val="009843C2"/>
    <w:rsid w:val="00987831"/>
    <w:rsid w:val="00993B09"/>
    <w:rsid w:val="0099563A"/>
    <w:rsid w:val="0099694D"/>
    <w:rsid w:val="00996F52"/>
    <w:rsid w:val="00997A8F"/>
    <w:rsid w:val="009A224B"/>
    <w:rsid w:val="009A43ED"/>
    <w:rsid w:val="009B38DD"/>
    <w:rsid w:val="009B3A90"/>
    <w:rsid w:val="009C51B8"/>
    <w:rsid w:val="009C7E69"/>
    <w:rsid w:val="009D4F12"/>
    <w:rsid w:val="009D6D65"/>
    <w:rsid w:val="009E213F"/>
    <w:rsid w:val="009F09B4"/>
    <w:rsid w:val="009F0EFC"/>
    <w:rsid w:val="009F28B3"/>
    <w:rsid w:val="00A05272"/>
    <w:rsid w:val="00A062FF"/>
    <w:rsid w:val="00A063C0"/>
    <w:rsid w:val="00A138CA"/>
    <w:rsid w:val="00A1574B"/>
    <w:rsid w:val="00A24CEB"/>
    <w:rsid w:val="00A272B2"/>
    <w:rsid w:val="00A3485E"/>
    <w:rsid w:val="00A41BCC"/>
    <w:rsid w:val="00A41D31"/>
    <w:rsid w:val="00A43851"/>
    <w:rsid w:val="00A50C76"/>
    <w:rsid w:val="00A541EC"/>
    <w:rsid w:val="00A557FD"/>
    <w:rsid w:val="00A5755E"/>
    <w:rsid w:val="00A6492C"/>
    <w:rsid w:val="00A65ABD"/>
    <w:rsid w:val="00A66FD6"/>
    <w:rsid w:val="00A73FEC"/>
    <w:rsid w:val="00A820C5"/>
    <w:rsid w:val="00AB0E36"/>
    <w:rsid w:val="00AB2EDE"/>
    <w:rsid w:val="00AB48F2"/>
    <w:rsid w:val="00AB5E6A"/>
    <w:rsid w:val="00AB7577"/>
    <w:rsid w:val="00AD3D07"/>
    <w:rsid w:val="00AE2029"/>
    <w:rsid w:val="00AE4D20"/>
    <w:rsid w:val="00AF17D6"/>
    <w:rsid w:val="00AF5BA7"/>
    <w:rsid w:val="00B1288C"/>
    <w:rsid w:val="00B13D08"/>
    <w:rsid w:val="00B16296"/>
    <w:rsid w:val="00B21E1E"/>
    <w:rsid w:val="00B2554A"/>
    <w:rsid w:val="00B257D5"/>
    <w:rsid w:val="00B27CD3"/>
    <w:rsid w:val="00B32263"/>
    <w:rsid w:val="00B3647E"/>
    <w:rsid w:val="00B40C5A"/>
    <w:rsid w:val="00B45EDC"/>
    <w:rsid w:val="00B46CC5"/>
    <w:rsid w:val="00B50D87"/>
    <w:rsid w:val="00B57341"/>
    <w:rsid w:val="00B57AB6"/>
    <w:rsid w:val="00B62CC8"/>
    <w:rsid w:val="00B6473C"/>
    <w:rsid w:val="00B64783"/>
    <w:rsid w:val="00B66B28"/>
    <w:rsid w:val="00B6714A"/>
    <w:rsid w:val="00B6766F"/>
    <w:rsid w:val="00B708FA"/>
    <w:rsid w:val="00B73223"/>
    <w:rsid w:val="00B8009F"/>
    <w:rsid w:val="00B80BBE"/>
    <w:rsid w:val="00B825B3"/>
    <w:rsid w:val="00B87675"/>
    <w:rsid w:val="00B9594B"/>
    <w:rsid w:val="00BB0EE7"/>
    <w:rsid w:val="00BB22AD"/>
    <w:rsid w:val="00BB2779"/>
    <w:rsid w:val="00BC09D6"/>
    <w:rsid w:val="00BC4017"/>
    <w:rsid w:val="00BD0609"/>
    <w:rsid w:val="00BD6BDC"/>
    <w:rsid w:val="00BE5A25"/>
    <w:rsid w:val="00BE6494"/>
    <w:rsid w:val="00BF1205"/>
    <w:rsid w:val="00BF15A6"/>
    <w:rsid w:val="00BF4FD8"/>
    <w:rsid w:val="00BF55FF"/>
    <w:rsid w:val="00C02E80"/>
    <w:rsid w:val="00C05D14"/>
    <w:rsid w:val="00C12274"/>
    <w:rsid w:val="00C13F8C"/>
    <w:rsid w:val="00C15129"/>
    <w:rsid w:val="00C16549"/>
    <w:rsid w:val="00C32690"/>
    <w:rsid w:val="00C56C48"/>
    <w:rsid w:val="00C632F1"/>
    <w:rsid w:val="00C74F36"/>
    <w:rsid w:val="00C77CEF"/>
    <w:rsid w:val="00C871F2"/>
    <w:rsid w:val="00C91F45"/>
    <w:rsid w:val="00C93580"/>
    <w:rsid w:val="00C9749B"/>
    <w:rsid w:val="00C97B13"/>
    <w:rsid w:val="00CB1A1E"/>
    <w:rsid w:val="00CB5283"/>
    <w:rsid w:val="00CB795F"/>
    <w:rsid w:val="00CC2A55"/>
    <w:rsid w:val="00CD4677"/>
    <w:rsid w:val="00CD62EA"/>
    <w:rsid w:val="00CD6747"/>
    <w:rsid w:val="00CE21AA"/>
    <w:rsid w:val="00CE54E3"/>
    <w:rsid w:val="00CF1BA9"/>
    <w:rsid w:val="00CF6BB0"/>
    <w:rsid w:val="00D02838"/>
    <w:rsid w:val="00D1161F"/>
    <w:rsid w:val="00D11C65"/>
    <w:rsid w:val="00D14F7A"/>
    <w:rsid w:val="00D172BD"/>
    <w:rsid w:val="00D262A5"/>
    <w:rsid w:val="00D33F45"/>
    <w:rsid w:val="00D43820"/>
    <w:rsid w:val="00D439D2"/>
    <w:rsid w:val="00D46674"/>
    <w:rsid w:val="00D4673C"/>
    <w:rsid w:val="00D572CB"/>
    <w:rsid w:val="00D60D4A"/>
    <w:rsid w:val="00D62E73"/>
    <w:rsid w:val="00D70876"/>
    <w:rsid w:val="00D74D6B"/>
    <w:rsid w:val="00D83D00"/>
    <w:rsid w:val="00D83F41"/>
    <w:rsid w:val="00D869D5"/>
    <w:rsid w:val="00D92B85"/>
    <w:rsid w:val="00D97556"/>
    <w:rsid w:val="00DA07DF"/>
    <w:rsid w:val="00DA5A32"/>
    <w:rsid w:val="00DB14C7"/>
    <w:rsid w:val="00DC6F37"/>
    <w:rsid w:val="00DD0758"/>
    <w:rsid w:val="00DE3E92"/>
    <w:rsid w:val="00DE5A4A"/>
    <w:rsid w:val="00DF21BA"/>
    <w:rsid w:val="00DF3EA8"/>
    <w:rsid w:val="00E02E8F"/>
    <w:rsid w:val="00E04A0B"/>
    <w:rsid w:val="00E075BC"/>
    <w:rsid w:val="00E07F42"/>
    <w:rsid w:val="00E17195"/>
    <w:rsid w:val="00E17E0A"/>
    <w:rsid w:val="00E20EC5"/>
    <w:rsid w:val="00E21AF3"/>
    <w:rsid w:val="00E232A0"/>
    <w:rsid w:val="00E25DD6"/>
    <w:rsid w:val="00E3159E"/>
    <w:rsid w:val="00E33766"/>
    <w:rsid w:val="00E40D56"/>
    <w:rsid w:val="00E5394A"/>
    <w:rsid w:val="00E648D9"/>
    <w:rsid w:val="00E651E1"/>
    <w:rsid w:val="00E6602E"/>
    <w:rsid w:val="00E66128"/>
    <w:rsid w:val="00E667A4"/>
    <w:rsid w:val="00E70CD8"/>
    <w:rsid w:val="00E9723C"/>
    <w:rsid w:val="00EA1BA2"/>
    <w:rsid w:val="00EA2082"/>
    <w:rsid w:val="00EA2D0D"/>
    <w:rsid w:val="00EA693C"/>
    <w:rsid w:val="00EA7ADF"/>
    <w:rsid w:val="00EB05F2"/>
    <w:rsid w:val="00EB7635"/>
    <w:rsid w:val="00EC1633"/>
    <w:rsid w:val="00EC36AE"/>
    <w:rsid w:val="00EC4D29"/>
    <w:rsid w:val="00EC588D"/>
    <w:rsid w:val="00EC7E0B"/>
    <w:rsid w:val="00ED3584"/>
    <w:rsid w:val="00ED5230"/>
    <w:rsid w:val="00ED5A45"/>
    <w:rsid w:val="00EE4EF1"/>
    <w:rsid w:val="00EE691F"/>
    <w:rsid w:val="00EF5D78"/>
    <w:rsid w:val="00EF6F6F"/>
    <w:rsid w:val="00F00B4A"/>
    <w:rsid w:val="00F017AA"/>
    <w:rsid w:val="00F07DF3"/>
    <w:rsid w:val="00F1077E"/>
    <w:rsid w:val="00F14169"/>
    <w:rsid w:val="00F148FA"/>
    <w:rsid w:val="00F165D0"/>
    <w:rsid w:val="00F2691C"/>
    <w:rsid w:val="00F30E8C"/>
    <w:rsid w:val="00F35CF0"/>
    <w:rsid w:val="00F3710F"/>
    <w:rsid w:val="00F57EE4"/>
    <w:rsid w:val="00F61E92"/>
    <w:rsid w:val="00F63441"/>
    <w:rsid w:val="00F65996"/>
    <w:rsid w:val="00F734C2"/>
    <w:rsid w:val="00F87101"/>
    <w:rsid w:val="00F90630"/>
    <w:rsid w:val="00FA5337"/>
    <w:rsid w:val="00FB1493"/>
    <w:rsid w:val="00FB2829"/>
    <w:rsid w:val="00FB3B1D"/>
    <w:rsid w:val="00FB750D"/>
    <w:rsid w:val="00FC342C"/>
    <w:rsid w:val="00FC3C63"/>
    <w:rsid w:val="00FD26D7"/>
    <w:rsid w:val="00FE30CF"/>
    <w:rsid w:val="00FE6C6A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752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D6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612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752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D6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612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36</Agency>
    <TemplateVersion xmlns="c63a64ab-6922-4be8-848c-54544df1c2a8">Operador</TemplateVersion>
    <Category xmlns="c63a64ab-6922-4be8-848c-54544df1c2a8">4</Category>
  </documentManagement>
</p:properties>
</file>

<file path=customXml/itemProps1.xml><?xml version="1.0" encoding="utf-8"?>
<ds:datastoreItem xmlns:ds="http://schemas.openxmlformats.org/officeDocument/2006/customXml" ds:itemID="{FA3B9EF5-1103-43D3-9A40-6E14532D9E4F}"/>
</file>

<file path=customXml/itemProps2.xml><?xml version="1.0" encoding="utf-8"?>
<ds:datastoreItem xmlns:ds="http://schemas.openxmlformats.org/officeDocument/2006/customXml" ds:itemID="{B95C938C-D8A9-47BA-A9A0-55F153D085E7}"/>
</file>

<file path=customXml/itemProps3.xml><?xml version="1.0" encoding="utf-8"?>
<ds:datastoreItem xmlns:ds="http://schemas.openxmlformats.org/officeDocument/2006/customXml" ds:itemID="{E00B0467-B6EB-43A3-850A-7D229F6F2E75}"/>
</file>

<file path=customXml/itemProps4.xml><?xml version="1.0" encoding="utf-8"?>
<ds:datastoreItem xmlns:ds="http://schemas.openxmlformats.org/officeDocument/2006/customXml" ds:itemID="{41286F7A-E491-4F6A-8504-DD20A26287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Directorio de Humana</vt:lpstr>
    </vt:vector>
  </TitlesOfParts>
  <Company>Hewlett-Packard</Company>
  <LinksUpToDate>false</LinksUpToDate>
  <CharactersWithSpaces>2485</CharactersWithSpaces>
  <SharedDoc>false</SharedDoc>
  <HLinks>
    <vt:vector size="24" baseType="variant">
      <vt:variant>
        <vt:i4>2883634</vt:i4>
      </vt:variant>
      <vt:variant>
        <vt:i4>53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50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47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327684</vt:i4>
      </vt:variant>
      <vt:variant>
        <vt:i4>35</vt:i4>
      </vt:variant>
      <vt:variant>
        <vt:i4>0</vt:i4>
      </vt:variant>
      <vt:variant>
        <vt:i4>5</vt:i4>
      </vt:variant>
      <vt:variant>
        <vt:lpwstr>http://www.ce.pr.gov/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Directorio de Humana</dc:title>
  <dc:subject>Directorio</dc:subject>
  <dc:creator>3-1-1 Tu Línea de Servicios de Gobierno</dc:creator>
  <cp:keywords>ASES</cp:keywords>
  <cp:lastModifiedBy>Ruth Silva</cp:lastModifiedBy>
  <cp:revision>4</cp:revision>
  <cp:lastPrinted>2013-01-10T13:49:00Z</cp:lastPrinted>
  <dcterms:created xsi:type="dcterms:W3CDTF">2013-01-10T13:48:00Z</dcterms:created>
  <dcterms:modified xsi:type="dcterms:W3CDTF">2013-01-10T17:36:00Z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